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33A3" w14:textId="2800D80C" w:rsidR="00E04584" w:rsidRPr="00E04584" w:rsidRDefault="00E04584" w:rsidP="00E04584">
      <w:pPr>
        <w:rPr>
          <w:rFonts w:ascii="Times New Roman" w:hAnsi="Times New Roman" w:cs="Times New Roman"/>
          <w:b/>
          <w:sz w:val="24"/>
          <w:szCs w:val="24"/>
        </w:rPr>
      </w:pPr>
      <w:r w:rsidRPr="00E04584">
        <w:rPr>
          <w:rFonts w:ascii="Times New Roman" w:hAnsi="Times New Roman" w:cs="Times New Roman"/>
          <w:b/>
          <w:sz w:val="24"/>
          <w:szCs w:val="24"/>
        </w:rPr>
        <w:t>CLS 499 Advanced Clinical Studies</w:t>
      </w:r>
      <w:r w:rsidR="00FC1F3A">
        <w:rPr>
          <w:rFonts w:ascii="Times New Roman" w:hAnsi="Times New Roman" w:cs="Times New Roman"/>
          <w:b/>
          <w:sz w:val="24"/>
          <w:szCs w:val="24"/>
        </w:rPr>
        <w:t xml:space="preserve"> in Clinical Laboratory Science</w:t>
      </w:r>
    </w:p>
    <w:p w14:paraId="0ABCA7EE" w14:textId="0608F8C4" w:rsidR="00E04584" w:rsidRDefault="00E04584" w:rsidP="00E04584">
      <w:pPr>
        <w:rPr>
          <w:rFonts w:ascii="Times New Roman" w:hAnsi="Times New Roman" w:cs="Times New Roman"/>
          <w:b/>
          <w:sz w:val="24"/>
          <w:szCs w:val="24"/>
        </w:rPr>
      </w:pPr>
      <w:r w:rsidRPr="00E04584">
        <w:rPr>
          <w:rFonts w:ascii="Times New Roman" w:hAnsi="Times New Roman" w:cs="Times New Roman"/>
          <w:b/>
          <w:sz w:val="24"/>
          <w:szCs w:val="24"/>
        </w:rPr>
        <w:t>Capstone</w:t>
      </w:r>
    </w:p>
    <w:p w14:paraId="213C29EF" w14:textId="5A69F35F" w:rsidR="008D4326" w:rsidRPr="00E04584" w:rsidRDefault="005F6BF0" w:rsidP="00E045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</w:t>
      </w:r>
      <w:r w:rsidR="008D432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7A17188B" w14:textId="77777777" w:rsidR="00E04584" w:rsidRDefault="00E04584" w:rsidP="00E0458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31584C2" w14:textId="77777777" w:rsidR="00E04584" w:rsidRDefault="00E04584" w:rsidP="00E04584">
      <w:pPr>
        <w:jc w:val="left"/>
        <w:rPr>
          <w:rFonts w:ascii="Times New Roman" w:hAnsi="Times New Roman" w:cs="Times New Roman"/>
        </w:rPr>
      </w:pPr>
      <w:r w:rsidRPr="003D4FAB">
        <w:rPr>
          <w:rFonts w:ascii="Times New Roman" w:hAnsi="Times New Roman" w:cs="Times New Roman"/>
          <w:b/>
        </w:rPr>
        <w:t>Instructor:</w:t>
      </w:r>
      <w:r>
        <w:rPr>
          <w:rFonts w:ascii="Times New Roman" w:hAnsi="Times New Roman" w:cs="Times New Roman"/>
        </w:rPr>
        <w:tab/>
        <w:t>Dawn Barten MS, MLS(ASCP)</w:t>
      </w:r>
    </w:p>
    <w:p w14:paraId="4B92E569" w14:textId="25D7F2A3" w:rsidR="00E04584" w:rsidRDefault="00E04584" w:rsidP="00E04584">
      <w:pPr>
        <w:jc w:val="left"/>
        <w:rPr>
          <w:rFonts w:ascii="Times New Roman" w:hAnsi="Times New Roman" w:cs="Times New Roman"/>
        </w:rPr>
      </w:pPr>
      <w:r w:rsidRPr="003D4FAB">
        <w:rPr>
          <w:rFonts w:ascii="Times New Roman" w:hAnsi="Times New Roman" w:cs="Times New Roman"/>
          <w:b/>
        </w:rPr>
        <w:t>Office:</w:t>
      </w:r>
      <w:r w:rsidRPr="003D4FA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>Science Building D-1</w:t>
      </w:r>
      <w:r w:rsidR="001A342D">
        <w:rPr>
          <w:rFonts w:ascii="Times New Roman" w:hAnsi="Times New Roman" w:cs="Times New Roman"/>
        </w:rPr>
        <w:t>47</w:t>
      </w:r>
    </w:p>
    <w:p w14:paraId="5D77CC4D" w14:textId="77777777" w:rsidR="00E04584" w:rsidRDefault="00E04584" w:rsidP="00E04584">
      <w:pPr>
        <w:jc w:val="left"/>
        <w:rPr>
          <w:rFonts w:ascii="Times New Roman" w:hAnsi="Times New Roman" w:cs="Times New Roman"/>
        </w:rPr>
      </w:pPr>
      <w:r w:rsidRPr="003D4FAB">
        <w:rPr>
          <w:rFonts w:ascii="Times New Roman" w:hAnsi="Times New Roman" w:cs="Times New Roman"/>
          <w:b/>
        </w:rPr>
        <w:t>Phone: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(715) 346-2509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(715) 346-3766 (SHCP Office)</w:t>
      </w:r>
    </w:p>
    <w:p w14:paraId="57E59A09" w14:textId="77777777" w:rsidR="00E04584" w:rsidRDefault="00E04584" w:rsidP="00E04584">
      <w:pPr>
        <w:jc w:val="left"/>
        <w:rPr>
          <w:rFonts w:ascii="Times New Roman" w:hAnsi="Times New Roman" w:cs="Times New Roman"/>
        </w:rPr>
      </w:pPr>
      <w:r w:rsidRPr="00E04584">
        <w:rPr>
          <w:rFonts w:ascii="Times New Roman" w:hAnsi="Times New Roman" w:cs="Times New Roman"/>
          <w:b/>
        </w:rPr>
        <w:t>Cell: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(715) 572-7138</w:t>
      </w:r>
    </w:p>
    <w:p w14:paraId="1E5332F9" w14:textId="77777777" w:rsidR="00E04584" w:rsidRDefault="00E04584" w:rsidP="00E04584">
      <w:pPr>
        <w:jc w:val="left"/>
        <w:rPr>
          <w:rFonts w:ascii="Times New Roman" w:hAnsi="Times New Roman" w:cs="Times New Roman"/>
        </w:rPr>
      </w:pPr>
      <w:r w:rsidRPr="003D4FAB">
        <w:rPr>
          <w:rFonts w:ascii="Times New Roman" w:hAnsi="Times New Roman" w:cs="Times New Roman"/>
          <w:b/>
        </w:rPr>
        <w:t>Email: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7" w:history="1">
        <w:r w:rsidRPr="00906913">
          <w:rPr>
            <w:rStyle w:val="Hyperlink"/>
            <w:rFonts w:ascii="Times New Roman" w:hAnsi="Times New Roman" w:cs="Times New Roman"/>
          </w:rPr>
          <w:t>dbarten@uwsp.edu</w:t>
        </w:r>
      </w:hyperlink>
    </w:p>
    <w:p w14:paraId="78D73CEA" w14:textId="77777777" w:rsidR="00E04584" w:rsidRDefault="00E04584" w:rsidP="00E04584">
      <w:pPr>
        <w:jc w:val="left"/>
        <w:rPr>
          <w:rFonts w:ascii="Times New Roman" w:hAnsi="Times New Roman" w:cs="Times New Roman"/>
        </w:rPr>
      </w:pPr>
      <w:r w:rsidRPr="003D4FAB">
        <w:rPr>
          <w:rFonts w:ascii="Times New Roman" w:hAnsi="Times New Roman" w:cs="Times New Roman"/>
          <w:b/>
        </w:rPr>
        <w:t>Fax: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(715) 346-2640</w:t>
      </w:r>
    </w:p>
    <w:p w14:paraId="7448E1A1" w14:textId="77777777" w:rsidR="00CD7727" w:rsidRDefault="00CD7727" w:rsidP="00E0458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B04CACF" w14:textId="77777777" w:rsidR="00E04584" w:rsidRDefault="00E04584" w:rsidP="00E04584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Course Description:</w:t>
      </w:r>
    </w:p>
    <w:p w14:paraId="71E541A3" w14:textId="77777777" w:rsidR="00E04584" w:rsidRDefault="00E04584" w:rsidP="00E0458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04584">
        <w:rPr>
          <w:rFonts w:ascii="Times New Roman" w:eastAsia="Times New Roman" w:hAnsi="Times New Roman" w:cs="Times New Roman"/>
          <w:sz w:val="24"/>
          <w:szCs w:val="24"/>
        </w:rPr>
        <w:t xml:space="preserve">Under supervision of mentor, design and conduct a research project in specialty area of clinical laboratory science; prepare major research paper and presentation.  This is a capstone course.  </w:t>
      </w:r>
    </w:p>
    <w:p w14:paraId="0313ED46" w14:textId="77777777" w:rsidR="00E04584" w:rsidRDefault="00E04584" w:rsidP="00E04584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E824F00" w14:textId="77777777" w:rsidR="00E04584" w:rsidRDefault="00E04584" w:rsidP="00E04584">
      <w:pPr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Prerequisites:</w:t>
      </w:r>
    </w:p>
    <w:p w14:paraId="581D9229" w14:textId="77777777" w:rsidR="00E04584" w:rsidRDefault="00E04584" w:rsidP="00E0458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04584">
        <w:rPr>
          <w:rFonts w:ascii="Times New Roman" w:eastAsia="Times New Roman" w:hAnsi="Times New Roman" w:cs="Times New Roman"/>
          <w:sz w:val="24"/>
          <w:szCs w:val="24"/>
        </w:rPr>
        <w:t>Admission to professional program.</w:t>
      </w:r>
    </w:p>
    <w:p w14:paraId="017D139A" w14:textId="77777777" w:rsidR="00E04584" w:rsidRDefault="00E04584" w:rsidP="00E0458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665B338" w14:textId="57251037" w:rsidR="00E04584" w:rsidRPr="00E04584" w:rsidRDefault="00A27C37" w:rsidP="00E04584">
      <w:pPr>
        <w:jc w:val="lef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  <w:t>Learning Outcomes</w:t>
      </w:r>
      <w:r w:rsidR="00E04584" w:rsidRPr="00E0458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  <w:t>:</w:t>
      </w:r>
    </w:p>
    <w:p w14:paraId="76992EA1" w14:textId="77777777" w:rsidR="00E04584" w:rsidRDefault="00E04584" w:rsidP="00E04584">
      <w:pPr>
        <w:jc w:val="lef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E0458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Completion of the course requirements will:</w:t>
      </w:r>
    </w:p>
    <w:p w14:paraId="6D9EC022" w14:textId="77777777" w:rsidR="00E04584" w:rsidRPr="00E04584" w:rsidRDefault="00E04584" w:rsidP="00E04584">
      <w:pPr>
        <w:pStyle w:val="ListParagraph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Increase awareness of the vital role of Clinical Laboratory Scientists in diagnosing and monitoring disease processes and in maintenance of health.</w:t>
      </w:r>
    </w:p>
    <w:p w14:paraId="7E3DDD0C" w14:textId="77777777" w:rsidR="00E04584" w:rsidRPr="00E04584" w:rsidRDefault="00E04584" w:rsidP="00E04584">
      <w:pPr>
        <w:pStyle w:val="ListParagraph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Encourage membership in professional organizations.</w:t>
      </w:r>
    </w:p>
    <w:p w14:paraId="26560993" w14:textId="77777777" w:rsidR="00E04584" w:rsidRDefault="004F5266" w:rsidP="00E04584">
      <w:pPr>
        <w:pStyle w:val="ListParagraph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Facilitate</w:t>
      </w:r>
      <w:r w:rsidR="00E04584" w:rsidRPr="004F526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t</w:t>
      </w:r>
      <w:r w:rsidR="00E04584" w:rsidRPr="00E04584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he development of “professionalism”</w:t>
      </w:r>
    </w:p>
    <w:p w14:paraId="4DBA1BC0" w14:textId="77777777" w:rsidR="00E04584" w:rsidRDefault="00E04584" w:rsidP="00E04584">
      <w:pPr>
        <w:pStyle w:val="ListParagraph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Provide greater visibility of the major to faculty and students on campus.</w:t>
      </w:r>
    </w:p>
    <w:p w14:paraId="77C77C4C" w14:textId="77777777" w:rsidR="00E04584" w:rsidRDefault="00E04584" w:rsidP="00E04584">
      <w:pPr>
        <w:pStyle w:val="ListParagraph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Promote a greater understanding of the profession to underclassmen.</w:t>
      </w:r>
    </w:p>
    <w:p w14:paraId="680E8E7F" w14:textId="5468A824" w:rsidR="00E04584" w:rsidRPr="00A27C37" w:rsidRDefault="00E04584" w:rsidP="00E04584">
      <w:pPr>
        <w:pStyle w:val="ListParagraph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E04584">
        <w:rPr>
          <w:rFonts w:ascii="Times New Roman" w:eastAsia="Times New Roman" w:hAnsi="Times New Roman" w:cs="Times New Roman"/>
          <w:snapToGrid w:val="0"/>
          <w:sz w:val="24"/>
          <w:szCs w:val="24"/>
        </w:rPr>
        <w:t>Promote future presentations at professional meetings.</w:t>
      </w:r>
    </w:p>
    <w:p w14:paraId="117D9188" w14:textId="77777777" w:rsidR="00E04584" w:rsidRPr="00E04584" w:rsidRDefault="00E04584" w:rsidP="00A27C37">
      <w:pPr>
        <w:pStyle w:val="ListParagraph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E04584">
        <w:rPr>
          <w:rFonts w:ascii="Times New Roman" w:eastAsia="Times New Roman" w:hAnsi="Times New Roman" w:cs="Times New Roman"/>
          <w:snapToGrid w:val="0"/>
          <w:sz w:val="24"/>
          <w:szCs w:val="24"/>
        </w:rPr>
        <w:t>Demonstrate a comprehensive understanding of the project or research study.</w:t>
      </w:r>
    </w:p>
    <w:p w14:paraId="1944B765" w14:textId="77777777" w:rsidR="00E04584" w:rsidRPr="00E04584" w:rsidRDefault="00E04584" w:rsidP="00A27C37">
      <w:pPr>
        <w:pStyle w:val="ListParagraph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E0458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Present themselves as professionals. </w:t>
      </w:r>
    </w:p>
    <w:p w14:paraId="7C3C5EE0" w14:textId="77777777" w:rsidR="00E04584" w:rsidRPr="00E04584" w:rsidRDefault="00E04584" w:rsidP="00E04584">
      <w:pPr>
        <w:jc w:val="lef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</w:pPr>
    </w:p>
    <w:p w14:paraId="3310B8A1" w14:textId="77777777" w:rsidR="00E04584" w:rsidRPr="00E04584" w:rsidRDefault="00E04584" w:rsidP="00E04584">
      <w:pPr>
        <w:jc w:val="lef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  <w:t>Course Objectives</w:t>
      </w:r>
      <w:r w:rsidRPr="00E0458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  <w:t>:</w:t>
      </w:r>
    </w:p>
    <w:p w14:paraId="2387B8B4" w14:textId="77777777" w:rsidR="00E04584" w:rsidRDefault="00E04584" w:rsidP="00E04584">
      <w:pPr>
        <w:jc w:val="lef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E0458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In successfully completing these projects, students will:</w:t>
      </w:r>
    </w:p>
    <w:p w14:paraId="28C59E6B" w14:textId="16947D64" w:rsidR="00E04584" w:rsidRPr="00E04584" w:rsidRDefault="00B304C5" w:rsidP="00E04584">
      <w:pPr>
        <w:pStyle w:val="ListParagraph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Demonstrate</w:t>
      </w:r>
      <w:r w:rsidR="00E04584" w:rsidRPr="00E0458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their clinical laboratory knowledge to the design and development of an in-depth research project or case study.</w:t>
      </w:r>
    </w:p>
    <w:p w14:paraId="405B3E38" w14:textId="697748D0" w:rsidR="00E04584" w:rsidRPr="00E04584" w:rsidRDefault="00735765" w:rsidP="00E04584">
      <w:pPr>
        <w:pStyle w:val="ListParagraph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Analyze</w:t>
      </w:r>
      <w:r w:rsidR="00E04584" w:rsidRPr="00E0458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material into a cohesive oral presentation.</w:t>
      </w:r>
    </w:p>
    <w:p w14:paraId="076ED1E6" w14:textId="74472EB3" w:rsidR="00E04584" w:rsidRPr="00E04584" w:rsidRDefault="00E04584" w:rsidP="00E04584">
      <w:pPr>
        <w:pStyle w:val="ListParagraph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E04584">
        <w:rPr>
          <w:rFonts w:ascii="Times New Roman" w:eastAsia="Times New Roman" w:hAnsi="Times New Roman" w:cs="Times New Roman"/>
          <w:snapToGrid w:val="0"/>
          <w:sz w:val="24"/>
          <w:szCs w:val="24"/>
        </w:rPr>
        <w:t>A</w:t>
      </w:r>
      <w:r w:rsidR="00735765">
        <w:rPr>
          <w:rFonts w:ascii="Times New Roman" w:eastAsia="Times New Roman" w:hAnsi="Times New Roman" w:cs="Times New Roman"/>
          <w:snapToGrid w:val="0"/>
          <w:sz w:val="24"/>
          <w:szCs w:val="24"/>
        </w:rPr>
        <w:t>ssess</w:t>
      </w:r>
      <w:r w:rsidRPr="00E0458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the material to reach legitimate conclusions.</w:t>
      </w:r>
    </w:p>
    <w:p w14:paraId="41771914" w14:textId="09100C35" w:rsidR="00E04584" w:rsidRPr="00E04584" w:rsidRDefault="00735765" w:rsidP="00E04584">
      <w:pPr>
        <w:pStyle w:val="ListParagraph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Compose</w:t>
      </w:r>
      <w:r w:rsidR="00E04584" w:rsidRPr="00E0458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a title and an abstract appropriate for the project.</w:t>
      </w:r>
    </w:p>
    <w:p w14:paraId="1109FAC5" w14:textId="7B29C05C" w:rsidR="00E04584" w:rsidRPr="00E04584" w:rsidRDefault="00B304C5" w:rsidP="00E04584">
      <w:pPr>
        <w:pStyle w:val="ListParagraph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Create</w:t>
      </w:r>
      <w:r w:rsidR="00E04584" w:rsidRPr="00E0458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a poster presentation of their project.</w:t>
      </w:r>
    </w:p>
    <w:p w14:paraId="46E61DA0" w14:textId="77777777" w:rsidR="00E04584" w:rsidRPr="00E04584" w:rsidRDefault="00E04584" w:rsidP="00E04584">
      <w:pPr>
        <w:pStyle w:val="ListParagraph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E04584">
        <w:rPr>
          <w:rFonts w:ascii="Times New Roman" w:eastAsia="Times New Roman" w:hAnsi="Times New Roman" w:cs="Times New Roman"/>
          <w:snapToGrid w:val="0"/>
          <w:sz w:val="24"/>
          <w:szCs w:val="24"/>
        </w:rPr>
        <w:t>Orally present the project to an audience of hospital and university faculty, students, family, and/or friends.</w:t>
      </w:r>
    </w:p>
    <w:p w14:paraId="050B5699" w14:textId="77777777" w:rsidR="00E04584" w:rsidRPr="00E04584" w:rsidRDefault="00E04584" w:rsidP="00E04584">
      <w:pPr>
        <w:pStyle w:val="ListParagraph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E0458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Display their poster and present their project at the </w:t>
      </w:r>
      <w:r w:rsidR="00735765">
        <w:rPr>
          <w:rFonts w:ascii="Times New Roman" w:eastAsia="Times New Roman" w:hAnsi="Times New Roman" w:cs="Times New Roman"/>
          <w:snapToGrid w:val="0"/>
          <w:sz w:val="24"/>
          <w:szCs w:val="24"/>
        </w:rPr>
        <w:t>AS</w:t>
      </w:r>
      <w:r w:rsidRPr="00E04584">
        <w:rPr>
          <w:rFonts w:ascii="Times New Roman" w:eastAsia="Times New Roman" w:hAnsi="Times New Roman" w:cs="Times New Roman"/>
          <w:snapToGrid w:val="0"/>
          <w:sz w:val="24"/>
          <w:szCs w:val="24"/>
        </w:rPr>
        <w:t>CLS</w:t>
      </w:r>
      <w:r w:rsidR="00735765">
        <w:rPr>
          <w:rFonts w:ascii="Times New Roman" w:eastAsia="Times New Roman" w:hAnsi="Times New Roman" w:cs="Times New Roman"/>
          <w:snapToGrid w:val="0"/>
          <w:sz w:val="24"/>
          <w:szCs w:val="24"/>
        </w:rPr>
        <w:t>-WI</w:t>
      </w:r>
      <w:r w:rsidRPr="00E0458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convention.</w:t>
      </w:r>
    </w:p>
    <w:p w14:paraId="1F05EC66" w14:textId="77777777" w:rsidR="00E04584" w:rsidRPr="00E04584" w:rsidRDefault="00E04584" w:rsidP="00E04584">
      <w:pPr>
        <w:pStyle w:val="ListParagraph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E0458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Submit a formal paper to the Department of </w:t>
      </w:r>
      <w:smartTag w:uri="urn:schemas-microsoft-com:office:smarttags" w:element="PersonName">
        <w:r w:rsidRPr="00E04584"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t>Clinical Laboratory Science</w:t>
        </w:r>
      </w:smartTag>
      <w:r w:rsidRPr="00E04584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414ABD1A" w14:textId="0C4135EC" w:rsidR="00E04584" w:rsidRDefault="00E04584" w:rsidP="00E04584">
      <w:pPr>
        <w:jc w:val="lef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14:paraId="3E1432C7" w14:textId="77777777" w:rsidR="00E04584" w:rsidRDefault="00E04584" w:rsidP="00E04584">
      <w:pPr>
        <w:jc w:val="lef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E0458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These requirements are meant to:</w:t>
      </w:r>
    </w:p>
    <w:p w14:paraId="27ECBEFB" w14:textId="77777777" w:rsidR="00E04584" w:rsidRPr="00E04584" w:rsidRDefault="00E04584" w:rsidP="00E04584">
      <w:pPr>
        <w:pStyle w:val="ListParagraph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E04584">
        <w:rPr>
          <w:rFonts w:ascii="Times New Roman" w:eastAsia="Times New Roman" w:hAnsi="Times New Roman" w:cs="Times New Roman"/>
          <w:snapToGrid w:val="0"/>
          <w:sz w:val="24"/>
          <w:szCs w:val="24"/>
        </w:rPr>
        <w:t>Promote future presentations at professional meetings.</w:t>
      </w:r>
    </w:p>
    <w:p w14:paraId="40676FFC" w14:textId="77777777" w:rsidR="00E04584" w:rsidRPr="00E04584" w:rsidRDefault="00E04584" w:rsidP="00E04584">
      <w:pPr>
        <w:pStyle w:val="ListParagraph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E04584">
        <w:rPr>
          <w:rFonts w:ascii="Times New Roman" w:eastAsia="Times New Roman" w:hAnsi="Times New Roman" w:cs="Times New Roman"/>
          <w:snapToGrid w:val="0"/>
          <w:sz w:val="24"/>
          <w:szCs w:val="24"/>
        </w:rPr>
        <w:t>Encourage membership in professional organizations.</w:t>
      </w:r>
    </w:p>
    <w:p w14:paraId="5B3FF75A" w14:textId="217F136F" w:rsidR="00E04584" w:rsidRPr="00E04584" w:rsidRDefault="00B304C5" w:rsidP="00E04584">
      <w:pPr>
        <w:pStyle w:val="ListParagraph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Facilitate</w:t>
      </w:r>
      <w:r w:rsidR="00E04584" w:rsidRPr="00E0458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in the development of "professionalism."</w:t>
      </w:r>
    </w:p>
    <w:p w14:paraId="40012B9C" w14:textId="77777777" w:rsidR="00E04584" w:rsidRPr="00E04584" w:rsidRDefault="00E04584" w:rsidP="00E04584">
      <w:pPr>
        <w:pStyle w:val="ListParagraph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E04584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Provide greater visibility of the major to faculty and students on campus.</w:t>
      </w:r>
    </w:p>
    <w:p w14:paraId="07F2D971" w14:textId="77777777" w:rsidR="00E04584" w:rsidRPr="00E04584" w:rsidRDefault="00E04584" w:rsidP="00E04584">
      <w:pPr>
        <w:pStyle w:val="ListParagraph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E04584">
        <w:rPr>
          <w:rFonts w:ascii="Times New Roman" w:eastAsia="Times New Roman" w:hAnsi="Times New Roman" w:cs="Times New Roman"/>
          <w:snapToGrid w:val="0"/>
          <w:sz w:val="24"/>
          <w:szCs w:val="24"/>
        </w:rPr>
        <w:t>Promote a greater understanding of the profession to underclassmen.</w:t>
      </w:r>
    </w:p>
    <w:p w14:paraId="0A8C6865" w14:textId="6F6710A1" w:rsidR="00E04584" w:rsidRPr="00CD3CF0" w:rsidRDefault="00E04584" w:rsidP="00E04584">
      <w:pPr>
        <w:pStyle w:val="ListParagraph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E04584">
        <w:rPr>
          <w:rFonts w:ascii="Times New Roman" w:eastAsia="Times New Roman" w:hAnsi="Times New Roman" w:cs="Times New Roman"/>
          <w:snapToGrid w:val="0"/>
          <w:sz w:val="24"/>
          <w:szCs w:val="24"/>
        </w:rPr>
        <w:t>Increase awareness of vital role of Clinical Laboratory Scientists in diagnosing and monitoring disease processes and in maintenance of health.</w:t>
      </w:r>
    </w:p>
    <w:p w14:paraId="5FF5D1F8" w14:textId="1F86DD1D" w:rsidR="00CD3CF0" w:rsidRDefault="00CD3CF0" w:rsidP="00CD3CF0">
      <w:pPr>
        <w:jc w:val="lef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14:paraId="13DD589C" w14:textId="2BBA29D0" w:rsidR="00CD3CF0" w:rsidRDefault="00CD3CF0" w:rsidP="00CD3CF0">
      <w:pPr>
        <w:jc w:val="left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CD3CF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  <w:t>Format:</w:t>
      </w:r>
    </w:p>
    <w:p w14:paraId="2FBB7FE0" w14:textId="4701B388" w:rsidR="004E4EB0" w:rsidRDefault="004E4EB0" w:rsidP="00CD3CF0">
      <w:pPr>
        <w:jc w:val="left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Hybrid </w:t>
      </w:r>
    </w:p>
    <w:p w14:paraId="1FE2CD55" w14:textId="78B53E3A" w:rsidR="00CD3CF0" w:rsidRDefault="003822A2" w:rsidP="00CD3CF0">
      <w:pPr>
        <w:jc w:val="left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You will register for this course during the Spring (Semester 2).  But</w:t>
      </w:r>
      <w:r w:rsidR="00251B1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because a lot of components must be completed prior to the Spring semester, you will be given access to this course in the fall</w:t>
      </w:r>
      <w:r w:rsidR="00251B1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(Semester 1)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.</w:t>
      </w:r>
    </w:p>
    <w:p w14:paraId="08F7DB67" w14:textId="27A8A8D4" w:rsidR="004E4EB0" w:rsidRDefault="004E4EB0" w:rsidP="00CD3CF0">
      <w:pPr>
        <w:jc w:val="left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14:paraId="0C619F84" w14:textId="6FA8576F" w:rsidR="004E4EB0" w:rsidRDefault="004E4EB0" w:rsidP="00CD3CF0">
      <w:pPr>
        <w:jc w:val="left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Mandatory attendance at UWSP for the Capstone Presentation Day (9 and 6 mo. clinical students)</w:t>
      </w:r>
    </w:p>
    <w:p w14:paraId="282F32AA" w14:textId="35B7689E" w:rsidR="004E4EB0" w:rsidRDefault="004E4EB0" w:rsidP="00CD3CF0">
      <w:pPr>
        <w:jc w:val="left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14:paraId="58354C77" w14:textId="0B6A3275" w:rsidR="004E4EB0" w:rsidRDefault="004E4EB0" w:rsidP="00CD3CF0">
      <w:pPr>
        <w:jc w:val="left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Mandatory attendance at UWSP for Review day (6 mo. clinical students only)</w:t>
      </w:r>
    </w:p>
    <w:p w14:paraId="47E1CDDE" w14:textId="77777777" w:rsidR="004E4EB0" w:rsidRDefault="004E4EB0" w:rsidP="00CD3CF0">
      <w:pPr>
        <w:jc w:val="left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14:paraId="07AFCAA9" w14:textId="50BFD67B" w:rsidR="004E4EB0" w:rsidRDefault="004E4EB0" w:rsidP="00CD3CF0">
      <w:pPr>
        <w:jc w:val="left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Mandatory attendance at the ASCLS-WI State Laboratory Convention (6 mo. clinical students – 2 days; 9 mo. clinical students follow your organizations requirements)</w:t>
      </w:r>
    </w:p>
    <w:p w14:paraId="6B32F687" w14:textId="77777777" w:rsidR="004E4EB0" w:rsidRDefault="004E4EB0" w:rsidP="00CD3CF0">
      <w:pPr>
        <w:jc w:val="left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14:paraId="292A2203" w14:textId="05837189" w:rsidR="003822A2" w:rsidRDefault="004E4EB0" w:rsidP="00CD3CF0">
      <w:pPr>
        <w:jc w:val="left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</w:t>
      </w:r>
      <w:r w:rsidR="003822A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lease review the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appropriate </w:t>
      </w:r>
      <w:r w:rsidR="003822A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course schedule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(6 mo. or 9 mo.)</w:t>
      </w:r>
      <w:r w:rsidR="003822A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to ensure due dates and submission requirements.</w:t>
      </w:r>
    </w:p>
    <w:p w14:paraId="0AD65768" w14:textId="5BE3F6D7" w:rsidR="00CD3CF0" w:rsidRDefault="00CD3CF0" w:rsidP="00CD3CF0">
      <w:pPr>
        <w:jc w:val="left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14:paraId="53818091" w14:textId="61FEE279" w:rsidR="00CD3CF0" w:rsidRDefault="00CD3CF0" w:rsidP="00CD3CF0">
      <w:pPr>
        <w:jc w:val="left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  <w:t>Instructor Recommendations:</w:t>
      </w:r>
    </w:p>
    <w:p w14:paraId="0A43253C" w14:textId="029D5E74" w:rsidR="00CD3CF0" w:rsidRDefault="00CD3CF0" w:rsidP="00CD3CF0">
      <w:pPr>
        <w:jc w:val="left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Students are expected to determine their own topic and type of paper (case study, research</w:t>
      </w:r>
      <w:r w:rsidR="00EF04C4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(</w:t>
      </w:r>
      <w:r w:rsidR="00B24E6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faculty-based</w:t>
      </w:r>
      <w:r w:rsidR="00EF04C4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research only)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, </w:t>
      </w:r>
      <w:r w:rsidR="00DB45B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literature review).  Students are encouraged to identify an interesting </w:t>
      </w:r>
      <w:r w:rsidR="004E4EB0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topic/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case they have observed as a student or a previous interesting case that came through their organization.  As a reminder, access to patient records may be limited due to privacy.  </w:t>
      </w:r>
      <w:r w:rsidR="004E4EB0" w:rsidRPr="004E4EB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No duplicate topics allowed.</w:t>
      </w:r>
      <w:r w:rsidR="004E4EB0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 Topics will be approved based on who submitted the topic first.</w:t>
      </w:r>
    </w:p>
    <w:p w14:paraId="6A3D2A4E" w14:textId="54C2EF25" w:rsidR="007E3EE8" w:rsidRDefault="007E3EE8" w:rsidP="00CD3CF0">
      <w:pPr>
        <w:jc w:val="left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14:paraId="555D32E2" w14:textId="7DE2EA5B" w:rsidR="007E3EE8" w:rsidRPr="00CD3CF0" w:rsidRDefault="007E3EE8" w:rsidP="00CD3CF0">
      <w:pPr>
        <w:jc w:val="left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Review documents in Canvas to ensure meeting the requirements for the paper, poster and presentation. </w:t>
      </w:r>
    </w:p>
    <w:p w14:paraId="478DA1D7" w14:textId="77777777" w:rsidR="00E04584" w:rsidRDefault="00E04584" w:rsidP="00E04584">
      <w:pPr>
        <w:jc w:val="lef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B0C8F10" w14:textId="328734FD" w:rsidR="00CD3CF0" w:rsidRDefault="00CD3CF0" w:rsidP="00E04584">
      <w:pPr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Grading System:</w:t>
      </w:r>
    </w:p>
    <w:p w14:paraId="43787EF8" w14:textId="4CC60E0C" w:rsidR="003822A2" w:rsidRDefault="00CD3CF0" w:rsidP="003822A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724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</w:t>
      </w:r>
      <w:r w:rsidR="00B40B7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-100%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822A2">
        <w:rPr>
          <w:rFonts w:ascii="Times New Roman" w:hAnsi="Times New Roman" w:cs="Times New Roman"/>
        </w:rPr>
        <w:t>C</w:t>
      </w:r>
      <w:r w:rsidR="00B869CA">
        <w:rPr>
          <w:rFonts w:ascii="Times New Roman" w:hAnsi="Times New Roman" w:cs="Times New Roman"/>
        </w:rPr>
        <w:tab/>
      </w:r>
      <w:r w:rsidR="003822A2">
        <w:rPr>
          <w:rFonts w:ascii="Times New Roman" w:hAnsi="Times New Roman" w:cs="Times New Roman"/>
        </w:rPr>
        <w:t>7</w:t>
      </w:r>
      <w:r w:rsidR="00833132">
        <w:rPr>
          <w:rFonts w:ascii="Times New Roman" w:hAnsi="Times New Roman" w:cs="Times New Roman"/>
        </w:rPr>
        <w:t>3</w:t>
      </w:r>
      <w:r w:rsidR="003822A2">
        <w:rPr>
          <w:rFonts w:ascii="Times New Roman" w:hAnsi="Times New Roman" w:cs="Times New Roman"/>
        </w:rPr>
        <w:t>-7</w:t>
      </w:r>
      <w:r w:rsidR="00833132">
        <w:rPr>
          <w:rFonts w:ascii="Times New Roman" w:hAnsi="Times New Roman" w:cs="Times New Roman"/>
        </w:rPr>
        <w:t>6</w:t>
      </w:r>
      <w:r w:rsidR="003822A2">
        <w:rPr>
          <w:rFonts w:ascii="Times New Roman" w:hAnsi="Times New Roman" w:cs="Times New Roman"/>
        </w:rPr>
        <w:t>%</w:t>
      </w:r>
    </w:p>
    <w:p w14:paraId="783BFE02" w14:textId="526927A6" w:rsidR="00CD3CF0" w:rsidRDefault="00CD3CF0" w:rsidP="00CD3CF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90A2B">
        <w:rPr>
          <w:rFonts w:ascii="Times New Roman" w:hAnsi="Times New Roman" w:cs="Times New Roman"/>
        </w:rPr>
        <w:t>-</w:t>
      </w:r>
      <w:r w:rsidR="0007248E">
        <w:rPr>
          <w:rFonts w:ascii="Times New Roman" w:hAnsi="Times New Roman" w:cs="Times New Roman"/>
        </w:rPr>
        <w:tab/>
      </w:r>
      <w:r w:rsidR="000D250B">
        <w:rPr>
          <w:rFonts w:ascii="Times New Roman" w:hAnsi="Times New Roman" w:cs="Times New Roman"/>
        </w:rPr>
        <w:t>90-92</w:t>
      </w:r>
      <w:r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869CA">
        <w:rPr>
          <w:rFonts w:ascii="Times New Roman" w:hAnsi="Times New Roman" w:cs="Times New Roman"/>
        </w:rPr>
        <w:tab/>
      </w:r>
      <w:r w:rsidR="003822A2">
        <w:rPr>
          <w:rFonts w:ascii="Times New Roman" w:hAnsi="Times New Roman" w:cs="Times New Roman"/>
        </w:rPr>
        <w:t>C-</w:t>
      </w:r>
      <w:r w:rsidR="00B869CA">
        <w:rPr>
          <w:rFonts w:ascii="Times New Roman" w:hAnsi="Times New Roman" w:cs="Times New Roman"/>
        </w:rPr>
        <w:tab/>
      </w:r>
      <w:r w:rsidR="0007248E">
        <w:rPr>
          <w:rFonts w:ascii="Times New Roman" w:hAnsi="Times New Roman" w:cs="Times New Roman"/>
        </w:rPr>
        <w:t>70-72</w:t>
      </w:r>
      <w:r w:rsidR="003822A2" w:rsidRPr="00CD3CF0">
        <w:rPr>
          <w:rFonts w:ascii="Times New Roman" w:hAnsi="Times New Roman" w:cs="Times New Roman"/>
        </w:rPr>
        <w:t>%</w:t>
      </w:r>
    </w:p>
    <w:p w14:paraId="51F7821B" w14:textId="7FC0997E" w:rsidR="003822A2" w:rsidRDefault="00CD3CF0" w:rsidP="003822A2">
      <w:pPr>
        <w:jc w:val="left"/>
        <w:rPr>
          <w:rFonts w:ascii="Times New Roman" w:hAnsi="Times New Roman" w:cs="Times New Roman"/>
        </w:rPr>
      </w:pPr>
      <w:r w:rsidRPr="00CD3CF0">
        <w:rPr>
          <w:rFonts w:ascii="Times New Roman" w:hAnsi="Times New Roman" w:cs="Times New Roman"/>
        </w:rPr>
        <w:t>B+</w:t>
      </w:r>
      <w:r w:rsidR="002064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</w:t>
      </w:r>
      <w:r w:rsidR="000D250B">
        <w:rPr>
          <w:rFonts w:ascii="Times New Roman" w:hAnsi="Times New Roman" w:cs="Times New Roman"/>
        </w:rPr>
        <w:t>7-89</w:t>
      </w:r>
      <w:r>
        <w:rPr>
          <w:rFonts w:ascii="Times New Roman" w:hAnsi="Times New Roman" w:cs="Times New Roman"/>
        </w:rPr>
        <w:t>%</w:t>
      </w:r>
      <w:r w:rsidRPr="00CD3CF0">
        <w:rPr>
          <w:rFonts w:ascii="Times New Roman" w:hAnsi="Times New Roman" w:cs="Times New Roman"/>
        </w:rPr>
        <w:tab/>
      </w:r>
      <w:r w:rsidRPr="00CD3CF0">
        <w:rPr>
          <w:rFonts w:ascii="Times New Roman" w:hAnsi="Times New Roman" w:cs="Times New Roman"/>
        </w:rPr>
        <w:tab/>
      </w:r>
      <w:r w:rsidR="00B869CA">
        <w:rPr>
          <w:rFonts w:ascii="Times New Roman" w:hAnsi="Times New Roman" w:cs="Times New Roman"/>
        </w:rPr>
        <w:tab/>
      </w:r>
      <w:r w:rsidR="003822A2">
        <w:rPr>
          <w:rFonts w:ascii="Times New Roman" w:hAnsi="Times New Roman" w:cs="Times New Roman"/>
        </w:rPr>
        <w:t>D+</w:t>
      </w:r>
      <w:r w:rsidR="00B869CA">
        <w:rPr>
          <w:rFonts w:ascii="Times New Roman" w:hAnsi="Times New Roman" w:cs="Times New Roman"/>
        </w:rPr>
        <w:tab/>
      </w:r>
      <w:r w:rsidR="0007248E">
        <w:rPr>
          <w:rFonts w:ascii="Times New Roman" w:hAnsi="Times New Roman" w:cs="Times New Roman"/>
        </w:rPr>
        <w:t>67-</w:t>
      </w:r>
      <w:r w:rsidR="003822A2">
        <w:rPr>
          <w:rFonts w:ascii="Times New Roman" w:hAnsi="Times New Roman" w:cs="Times New Roman"/>
        </w:rPr>
        <w:t>6</w:t>
      </w:r>
      <w:r w:rsidR="0007248E">
        <w:rPr>
          <w:rFonts w:ascii="Times New Roman" w:hAnsi="Times New Roman" w:cs="Times New Roman"/>
        </w:rPr>
        <w:t>9</w:t>
      </w:r>
      <w:r w:rsidR="003822A2">
        <w:rPr>
          <w:rFonts w:ascii="Times New Roman" w:hAnsi="Times New Roman" w:cs="Times New Roman"/>
        </w:rPr>
        <w:t>%</w:t>
      </w:r>
    </w:p>
    <w:p w14:paraId="047779B4" w14:textId="6836AE61" w:rsidR="00CD3CF0" w:rsidRDefault="00CD3CF0" w:rsidP="00CD3CF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2064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</w:t>
      </w:r>
      <w:r w:rsidR="000D250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-8</w:t>
      </w:r>
      <w:r w:rsidR="000D250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869CA">
        <w:rPr>
          <w:rFonts w:ascii="Times New Roman" w:hAnsi="Times New Roman" w:cs="Times New Roman"/>
        </w:rPr>
        <w:tab/>
      </w:r>
      <w:r w:rsidR="003822A2">
        <w:rPr>
          <w:rFonts w:ascii="Times New Roman" w:hAnsi="Times New Roman" w:cs="Times New Roman"/>
        </w:rPr>
        <w:t>D</w:t>
      </w:r>
      <w:r w:rsidR="00B869CA">
        <w:rPr>
          <w:rFonts w:ascii="Times New Roman" w:hAnsi="Times New Roman" w:cs="Times New Roman"/>
        </w:rPr>
        <w:tab/>
      </w:r>
      <w:r w:rsidR="003822A2">
        <w:rPr>
          <w:rFonts w:ascii="Times New Roman" w:hAnsi="Times New Roman" w:cs="Times New Roman"/>
        </w:rPr>
        <w:t>60-6</w:t>
      </w:r>
      <w:r w:rsidR="0007248E">
        <w:rPr>
          <w:rFonts w:ascii="Times New Roman" w:hAnsi="Times New Roman" w:cs="Times New Roman"/>
        </w:rPr>
        <w:t>6</w:t>
      </w:r>
      <w:r w:rsidR="003822A2">
        <w:rPr>
          <w:rFonts w:ascii="Times New Roman" w:hAnsi="Times New Roman" w:cs="Times New Roman"/>
        </w:rPr>
        <w:t>%</w:t>
      </w:r>
    </w:p>
    <w:p w14:paraId="2AAB57C3" w14:textId="1B13A610" w:rsidR="00CD3CF0" w:rsidRDefault="00CD3CF0" w:rsidP="00CD3CF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B-</w:t>
      </w:r>
      <w:r w:rsidR="002064BE">
        <w:rPr>
          <w:rFonts w:ascii="Times New Roman" w:hAnsi="Times New Roman" w:cs="Times New Roman"/>
        </w:rPr>
        <w:tab/>
        <w:t>80</w:t>
      </w:r>
      <w:r w:rsidR="00833132">
        <w:rPr>
          <w:rFonts w:ascii="Times New Roman" w:hAnsi="Times New Roman" w:cs="Times New Roman"/>
        </w:rPr>
        <w:t>-82</w:t>
      </w:r>
      <w:r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869CA">
        <w:rPr>
          <w:rFonts w:ascii="Times New Roman" w:hAnsi="Times New Roman" w:cs="Times New Roman"/>
        </w:rPr>
        <w:tab/>
      </w:r>
      <w:r w:rsidR="003822A2">
        <w:rPr>
          <w:rFonts w:ascii="Times New Roman" w:hAnsi="Times New Roman" w:cs="Times New Roman"/>
        </w:rPr>
        <w:t>F</w:t>
      </w:r>
      <w:r w:rsidR="00B869CA">
        <w:rPr>
          <w:rFonts w:ascii="Times New Roman" w:hAnsi="Times New Roman" w:cs="Times New Roman"/>
        </w:rPr>
        <w:tab/>
      </w:r>
      <w:r w:rsidR="003822A2">
        <w:rPr>
          <w:rFonts w:ascii="Times New Roman" w:hAnsi="Times New Roman" w:cs="Times New Roman"/>
        </w:rPr>
        <w:t>&lt;60%</w:t>
      </w:r>
    </w:p>
    <w:p w14:paraId="0DEC879F" w14:textId="792E4510" w:rsidR="003822A2" w:rsidRDefault="003822A2" w:rsidP="003822A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C+</w:t>
      </w:r>
      <w:r w:rsidR="00B869CA">
        <w:rPr>
          <w:rFonts w:ascii="Times New Roman" w:hAnsi="Times New Roman" w:cs="Times New Roman"/>
        </w:rPr>
        <w:tab/>
      </w:r>
      <w:r w:rsidR="00833132">
        <w:rPr>
          <w:rFonts w:ascii="Times New Roman" w:hAnsi="Times New Roman" w:cs="Times New Roman"/>
        </w:rPr>
        <w:t>77-</w:t>
      </w:r>
      <w:r>
        <w:rPr>
          <w:rFonts w:ascii="Times New Roman" w:hAnsi="Times New Roman" w:cs="Times New Roman"/>
        </w:rPr>
        <w:t>7</w:t>
      </w:r>
      <w:r w:rsidR="0083313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%</w:t>
      </w:r>
    </w:p>
    <w:p w14:paraId="7684932D" w14:textId="5956FA7B" w:rsidR="00CD3CF0" w:rsidRDefault="00CD3CF0" w:rsidP="00CD3CF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F8682F5" w14:textId="1E47942F" w:rsidR="00E04584" w:rsidRPr="00E04584" w:rsidRDefault="00E04584" w:rsidP="00E04584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Derivation of</w:t>
      </w:r>
      <w:r w:rsidRPr="00E045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Course</w:t>
      </w:r>
      <w:r w:rsidRPr="00E045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rade</w:t>
      </w:r>
      <w:r w:rsidRPr="00E045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65AC048" w14:textId="77777777" w:rsidR="00E04584" w:rsidRPr="00E04584" w:rsidRDefault="00E04584" w:rsidP="00E04584">
      <w:pPr>
        <w:keepNext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04584">
        <w:rPr>
          <w:rFonts w:ascii="Times New Roman" w:eastAsia="Times New Roman" w:hAnsi="Times New Roman" w:cs="Times New Roman"/>
          <w:sz w:val="24"/>
          <w:szCs w:val="24"/>
        </w:rPr>
        <w:t>Title and Abstract</w:t>
      </w:r>
      <w:r w:rsidRPr="00E04584">
        <w:rPr>
          <w:rFonts w:ascii="Times New Roman" w:eastAsia="Times New Roman" w:hAnsi="Times New Roman" w:cs="Times New Roman"/>
          <w:sz w:val="24"/>
          <w:szCs w:val="24"/>
        </w:rPr>
        <w:tab/>
      </w:r>
      <w:r w:rsidRPr="00E04584">
        <w:rPr>
          <w:rFonts w:ascii="Times New Roman" w:eastAsia="Times New Roman" w:hAnsi="Times New Roman" w:cs="Times New Roman"/>
          <w:sz w:val="24"/>
          <w:szCs w:val="24"/>
        </w:rPr>
        <w:tab/>
      </w:r>
      <w:r w:rsidRPr="00E04584">
        <w:rPr>
          <w:rFonts w:ascii="Times New Roman" w:eastAsia="Times New Roman" w:hAnsi="Times New Roman" w:cs="Times New Roman"/>
          <w:sz w:val="24"/>
          <w:szCs w:val="24"/>
        </w:rPr>
        <w:tab/>
        <w:t>10%</w:t>
      </w:r>
    </w:p>
    <w:p w14:paraId="628F4460" w14:textId="77777777" w:rsidR="00E04584" w:rsidRPr="00E04584" w:rsidRDefault="00E04584" w:rsidP="00E04584">
      <w:pPr>
        <w:jc w:val="lef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04584">
        <w:rPr>
          <w:rFonts w:ascii="Times New Roman" w:eastAsia="Times New Roman" w:hAnsi="Times New Roman" w:cs="Times New Roman"/>
          <w:sz w:val="24"/>
          <w:szCs w:val="24"/>
          <w:lang w:val="fr-FR"/>
        </w:rPr>
        <w:t>Poster Session (UWSP)</w:t>
      </w:r>
      <w:r w:rsidRPr="00E04584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E04584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20%</w:t>
      </w:r>
    </w:p>
    <w:p w14:paraId="2D3EF5E3" w14:textId="77777777" w:rsidR="00E04584" w:rsidRPr="00E04584" w:rsidRDefault="00E04584" w:rsidP="00E04584">
      <w:pPr>
        <w:jc w:val="lef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04584">
        <w:rPr>
          <w:rFonts w:ascii="Times New Roman" w:eastAsia="Times New Roman" w:hAnsi="Times New Roman" w:cs="Times New Roman"/>
          <w:sz w:val="24"/>
          <w:szCs w:val="24"/>
        </w:rPr>
        <w:t>Presentation</w:t>
      </w:r>
      <w:r w:rsidRPr="00E0458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(UWSP)</w:t>
      </w:r>
      <w:r w:rsidRPr="00E04584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E04584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E04584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25%</w:t>
      </w:r>
    </w:p>
    <w:p w14:paraId="73DFF56F" w14:textId="77777777" w:rsidR="00AE7941" w:rsidRDefault="00E04584" w:rsidP="00AE7941">
      <w:pPr>
        <w:jc w:val="lef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04584">
        <w:rPr>
          <w:rFonts w:ascii="Times New Roman" w:eastAsia="Times New Roman" w:hAnsi="Times New Roman" w:cs="Times New Roman"/>
          <w:sz w:val="24"/>
          <w:szCs w:val="24"/>
        </w:rPr>
        <w:t>Formal</w:t>
      </w:r>
      <w:r w:rsidRPr="00E0458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Paper</w:t>
      </w:r>
      <w:r w:rsidRPr="00E04584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E04584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E04584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E04584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25%</w:t>
      </w:r>
    </w:p>
    <w:p w14:paraId="387A3204" w14:textId="0405F6F6" w:rsidR="00E04584" w:rsidRDefault="00E04584" w:rsidP="00AE7941">
      <w:pPr>
        <w:jc w:val="lef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AS</w:t>
      </w:r>
      <w:r w:rsidRPr="00E04584">
        <w:rPr>
          <w:rFonts w:ascii="Times New Roman" w:eastAsia="Times New Roman" w:hAnsi="Times New Roman" w:cs="Times New Roman"/>
          <w:sz w:val="24"/>
          <w:szCs w:val="24"/>
          <w:lang w:val="fr-FR"/>
        </w:rPr>
        <w:t>CLS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-WI</w:t>
      </w:r>
      <w:r w:rsidRPr="00E0458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Poster/</w:t>
      </w:r>
      <w:r w:rsidR="00EF04C4">
        <w:rPr>
          <w:rFonts w:ascii="Times New Roman" w:eastAsia="Times New Roman" w:hAnsi="Times New Roman" w:cs="Times New Roman"/>
          <w:sz w:val="24"/>
          <w:szCs w:val="24"/>
        </w:rPr>
        <w:t>Attendance</w:t>
      </w:r>
      <w:r w:rsidRPr="00E04584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20%</w:t>
      </w:r>
    </w:p>
    <w:p w14:paraId="37847B47" w14:textId="22BF9DC8" w:rsidR="005F6BF0" w:rsidRPr="00415AB9" w:rsidRDefault="005F6BF0" w:rsidP="00E04584">
      <w:pPr>
        <w:keepNext/>
        <w:jc w:val="lef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415A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/>
        </w:rPr>
        <w:lastRenderedPageBreak/>
        <w:t>T</w:t>
      </w:r>
      <w:r w:rsidR="00415AB9" w:rsidRPr="00415A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/>
        </w:rPr>
        <w:t>entative</w:t>
      </w:r>
      <w:r w:rsidRPr="00415A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S</w:t>
      </w:r>
      <w:r w:rsidR="00415AB9" w:rsidRPr="00415A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/>
        </w:rPr>
        <w:t>chedule</w:t>
      </w:r>
    </w:p>
    <w:p w14:paraId="7FB85BEF" w14:textId="77777777" w:rsidR="00415AB9" w:rsidRDefault="00415AB9" w:rsidP="00E04584">
      <w:pPr>
        <w:keepNext/>
        <w:jc w:val="lef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52D7817A" w14:textId="2C14D2CE" w:rsidR="00415AB9" w:rsidRDefault="00415AB9" w:rsidP="00415AB9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1701F0">
        <w:rPr>
          <w:rFonts w:ascii="Times New Roman" w:hAnsi="Times New Roman" w:cs="Times New Roman"/>
          <w:b/>
          <w:i/>
          <w:sz w:val="24"/>
          <w:szCs w:val="24"/>
        </w:rPr>
        <w:t>Any updates/changes to this schedule will be communicated with you via your UWSP email account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and announcement placed in Canvas.</w:t>
      </w:r>
    </w:p>
    <w:p w14:paraId="39725A4D" w14:textId="5005805E" w:rsidR="00AE7941" w:rsidRDefault="00AE7941" w:rsidP="00E04584">
      <w:pPr>
        <w:keepNext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10183" w:type="dxa"/>
        <w:jc w:val="center"/>
        <w:tblLook w:val="04A0" w:firstRow="1" w:lastRow="0" w:firstColumn="1" w:lastColumn="0" w:noHBand="0" w:noVBand="1"/>
      </w:tblPr>
      <w:tblGrid>
        <w:gridCol w:w="1406"/>
        <w:gridCol w:w="2729"/>
        <w:gridCol w:w="3117"/>
        <w:gridCol w:w="2931"/>
      </w:tblGrid>
      <w:tr w:rsidR="00BF1421" w:rsidRPr="009910FA" w14:paraId="0897B437" w14:textId="77777777" w:rsidTr="00770600">
        <w:trPr>
          <w:jc w:val="center"/>
        </w:trPr>
        <w:tc>
          <w:tcPr>
            <w:tcW w:w="1406" w:type="dxa"/>
            <w:shd w:val="clear" w:color="auto" w:fill="D0CECE" w:themeFill="background2" w:themeFillShade="E6"/>
          </w:tcPr>
          <w:p w14:paraId="08E3FB09" w14:textId="77777777" w:rsidR="00BF1421" w:rsidRPr="009910FA" w:rsidRDefault="00BF1421" w:rsidP="00770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0F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729" w:type="dxa"/>
            <w:shd w:val="clear" w:color="auto" w:fill="D0CECE" w:themeFill="background2" w:themeFillShade="E6"/>
          </w:tcPr>
          <w:p w14:paraId="2D223DEB" w14:textId="77777777" w:rsidR="00BF1421" w:rsidRPr="009910FA" w:rsidRDefault="00BF1421" w:rsidP="00770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0F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15AE3C50" w14:textId="77777777" w:rsidR="00BF1421" w:rsidRPr="009910FA" w:rsidRDefault="00BF1421" w:rsidP="00770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0FA">
              <w:rPr>
                <w:rFonts w:ascii="Times New Roman" w:hAnsi="Times New Roman" w:cs="Times New Roman"/>
                <w:b/>
                <w:sz w:val="24"/>
                <w:szCs w:val="24"/>
              </w:rPr>
              <w:t>Submission</w:t>
            </w:r>
          </w:p>
        </w:tc>
        <w:tc>
          <w:tcPr>
            <w:tcW w:w="2931" w:type="dxa"/>
            <w:shd w:val="clear" w:color="auto" w:fill="D0CECE" w:themeFill="background2" w:themeFillShade="E6"/>
          </w:tcPr>
          <w:p w14:paraId="584C77AB" w14:textId="77777777" w:rsidR="00BF1421" w:rsidRPr="009910FA" w:rsidRDefault="00BF1421" w:rsidP="00770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Additional Information</w:t>
            </w:r>
          </w:p>
        </w:tc>
      </w:tr>
      <w:tr w:rsidR="00BF1421" w:rsidRPr="009910FA" w14:paraId="5BE887AE" w14:textId="77777777" w:rsidTr="00770600">
        <w:trPr>
          <w:jc w:val="center"/>
        </w:trPr>
        <w:tc>
          <w:tcPr>
            <w:tcW w:w="1406" w:type="dxa"/>
          </w:tcPr>
          <w:p w14:paraId="3EE95455" w14:textId="77777777" w:rsidR="00BF1421" w:rsidRPr="00BC0541" w:rsidRDefault="00BF1421" w:rsidP="00770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4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729" w:type="dxa"/>
          </w:tcPr>
          <w:p w14:paraId="18551D1E" w14:textId="77777777" w:rsidR="00BF1421" w:rsidRPr="009910FA" w:rsidRDefault="00BF1421" w:rsidP="007706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44AD261" w14:textId="77777777" w:rsidR="00BF1421" w:rsidRPr="009910FA" w:rsidRDefault="00BF1421" w:rsidP="007706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14:paraId="15759BD9" w14:textId="77777777" w:rsidR="00BF1421" w:rsidRPr="009910FA" w:rsidRDefault="00BF1421" w:rsidP="007706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1" w:rsidRPr="009910FA" w14:paraId="2B2303F9" w14:textId="77777777" w:rsidTr="00770600">
        <w:trPr>
          <w:jc w:val="center"/>
        </w:trPr>
        <w:tc>
          <w:tcPr>
            <w:tcW w:w="1406" w:type="dxa"/>
            <w:vAlign w:val="center"/>
          </w:tcPr>
          <w:p w14:paraId="02AA12BA" w14:textId="77777777" w:rsidR="00BF1421" w:rsidRPr="009910FA" w:rsidRDefault="00BF1421" w:rsidP="007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FA">
              <w:rPr>
                <w:rFonts w:ascii="Times New Roman" w:hAnsi="Times New Roman" w:cs="Times New Roman"/>
                <w:sz w:val="24"/>
                <w:szCs w:val="24"/>
              </w:rPr>
              <w:t>Sept.</w:t>
            </w:r>
          </w:p>
        </w:tc>
        <w:tc>
          <w:tcPr>
            <w:tcW w:w="2729" w:type="dxa"/>
            <w:vAlign w:val="center"/>
          </w:tcPr>
          <w:p w14:paraId="519D2E5B" w14:textId="77777777" w:rsidR="00BF1421" w:rsidRPr="008563EB" w:rsidRDefault="00BF1421" w:rsidP="0077060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EB">
              <w:rPr>
                <w:rFonts w:ascii="Times New Roman" w:hAnsi="Times New Roman" w:cs="Times New Roman"/>
                <w:b/>
                <w:sz w:val="24"/>
                <w:szCs w:val="24"/>
              </w:rPr>
              <w:t>Poster Information</w:t>
            </w:r>
          </w:p>
        </w:tc>
        <w:tc>
          <w:tcPr>
            <w:tcW w:w="3117" w:type="dxa"/>
            <w:vAlign w:val="center"/>
          </w:tcPr>
          <w:p w14:paraId="1608292A" w14:textId="77777777" w:rsidR="00BF1421" w:rsidRPr="009910FA" w:rsidRDefault="00BF1421" w:rsidP="0077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521FDB0B" w14:textId="77777777" w:rsidR="00BF1421" w:rsidRPr="009910FA" w:rsidRDefault="00BF1421" w:rsidP="007706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 via email and available in Canvas</w:t>
            </w:r>
          </w:p>
        </w:tc>
      </w:tr>
      <w:tr w:rsidR="00BF1421" w:rsidRPr="009910FA" w14:paraId="753DF3D6" w14:textId="77777777" w:rsidTr="00770600">
        <w:trPr>
          <w:trHeight w:val="323"/>
          <w:jc w:val="center"/>
        </w:trPr>
        <w:tc>
          <w:tcPr>
            <w:tcW w:w="1406" w:type="dxa"/>
            <w:vAlign w:val="center"/>
          </w:tcPr>
          <w:p w14:paraId="795C2C2A" w14:textId="77777777" w:rsidR="00BF1421" w:rsidRPr="009910FA" w:rsidRDefault="00BF1421" w:rsidP="0077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Align w:val="center"/>
          </w:tcPr>
          <w:p w14:paraId="601736C0" w14:textId="77777777" w:rsidR="00BF1421" w:rsidRPr="009910FA" w:rsidRDefault="00BF1421" w:rsidP="007706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759C4860" w14:textId="77777777" w:rsidR="00BF1421" w:rsidRPr="009910FA" w:rsidRDefault="00BF1421" w:rsidP="0077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079188E8" w14:textId="77777777" w:rsidR="00BF1421" w:rsidRPr="009910FA" w:rsidRDefault="00BF1421" w:rsidP="007706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1" w:rsidRPr="009910FA" w14:paraId="01793F04" w14:textId="77777777" w:rsidTr="00770600">
        <w:trPr>
          <w:trHeight w:val="800"/>
          <w:jc w:val="center"/>
        </w:trPr>
        <w:tc>
          <w:tcPr>
            <w:tcW w:w="1406" w:type="dxa"/>
            <w:vAlign w:val="center"/>
          </w:tcPr>
          <w:p w14:paraId="64C0447D" w14:textId="77777777" w:rsidR="00BF1421" w:rsidRPr="009910FA" w:rsidRDefault="00BF1421" w:rsidP="007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  <w:r w:rsidRPr="009910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9" w:type="dxa"/>
            <w:vAlign w:val="center"/>
          </w:tcPr>
          <w:p w14:paraId="3F10510B" w14:textId="77777777" w:rsidR="00BF1421" w:rsidRPr="008563EB" w:rsidRDefault="00BF1421" w:rsidP="0077060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Capstone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8563EB">
              <w:rPr>
                <w:rFonts w:ascii="Times New Roman" w:hAnsi="Times New Roman" w:cs="Times New Roman"/>
                <w:b/>
                <w:sz w:val="24"/>
                <w:szCs w:val="24"/>
              </w:rPr>
              <w:t>roject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563EB">
              <w:rPr>
                <w:rFonts w:ascii="Times New Roman" w:hAnsi="Times New Roman" w:cs="Times New Roman"/>
                <w:b/>
                <w:sz w:val="24"/>
                <w:szCs w:val="24"/>
              </w:rPr>
              <w:t>Description and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Title Due</w:t>
            </w:r>
          </w:p>
        </w:tc>
        <w:tc>
          <w:tcPr>
            <w:tcW w:w="3117" w:type="dxa"/>
            <w:vAlign w:val="center"/>
          </w:tcPr>
          <w:p w14:paraId="7001E078" w14:textId="77777777" w:rsidR="00BF1421" w:rsidRPr="001A6642" w:rsidRDefault="00BF1421" w:rsidP="007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42">
              <w:rPr>
                <w:rFonts w:ascii="Times New Roman" w:hAnsi="Times New Roman" w:cs="Times New Roman"/>
                <w:sz w:val="24"/>
                <w:szCs w:val="24"/>
              </w:rPr>
              <w:t>Submit to Assignment Module in Canvas</w:t>
            </w:r>
          </w:p>
        </w:tc>
        <w:tc>
          <w:tcPr>
            <w:tcW w:w="2931" w:type="dxa"/>
            <w:vAlign w:val="center"/>
          </w:tcPr>
          <w:p w14:paraId="130D54C2" w14:textId="77777777" w:rsidR="00BF1421" w:rsidRPr="009910FA" w:rsidRDefault="00BF1421" w:rsidP="007706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1" w:rsidRPr="009910FA" w14:paraId="59B2F1C5" w14:textId="77777777" w:rsidTr="00770600">
        <w:trPr>
          <w:jc w:val="center"/>
        </w:trPr>
        <w:tc>
          <w:tcPr>
            <w:tcW w:w="1406" w:type="dxa"/>
            <w:vAlign w:val="center"/>
          </w:tcPr>
          <w:p w14:paraId="23733A32" w14:textId="77777777" w:rsidR="00BF1421" w:rsidRPr="00BC0541" w:rsidRDefault="00BF1421" w:rsidP="00770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4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29" w:type="dxa"/>
            <w:vAlign w:val="center"/>
          </w:tcPr>
          <w:p w14:paraId="168C5D6B" w14:textId="77777777" w:rsidR="00BF1421" w:rsidRPr="009910FA" w:rsidRDefault="00BF1421" w:rsidP="007706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21E89B44" w14:textId="77777777" w:rsidR="00BF1421" w:rsidRPr="009910FA" w:rsidRDefault="00BF1421" w:rsidP="0077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7399432C" w14:textId="77777777" w:rsidR="00BF1421" w:rsidRPr="009910FA" w:rsidRDefault="00BF1421" w:rsidP="007706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1" w:rsidRPr="009910FA" w14:paraId="57631466" w14:textId="77777777" w:rsidTr="00770600">
        <w:trPr>
          <w:trHeight w:val="485"/>
          <w:jc w:val="center"/>
        </w:trPr>
        <w:tc>
          <w:tcPr>
            <w:tcW w:w="1406" w:type="dxa"/>
            <w:vAlign w:val="center"/>
          </w:tcPr>
          <w:p w14:paraId="40F201AF" w14:textId="77777777" w:rsidR="00BF1421" w:rsidRPr="009910FA" w:rsidRDefault="00BF1421" w:rsidP="007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FA">
              <w:rPr>
                <w:rFonts w:ascii="Times New Roman" w:hAnsi="Times New Roman" w:cs="Times New Roman"/>
                <w:sz w:val="24"/>
                <w:szCs w:val="24"/>
              </w:rPr>
              <w:t>January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vAlign w:val="center"/>
          </w:tcPr>
          <w:p w14:paraId="1F377EBA" w14:textId="77777777" w:rsidR="00BF1421" w:rsidRPr="008563EB" w:rsidRDefault="00BF1421" w:rsidP="0077060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Capstone </w:t>
            </w:r>
            <w:r w:rsidRPr="008563EB">
              <w:rPr>
                <w:rFonts w:ascii="Times New Roman" w:hAnsi="Times New Roman" w:cs="Times New Roman"/>
                <w:b/>
                <w:sz w:val="24"/>
                <w:szCs w:val="24"/>
              </w:rPr>
              <w:t>abstract due</w:t>
            </w:r>
          </w:p>
        </w:tc>
        <w:tc>
          <w:tcPr>
            <w:tcW w:w="3117" w:type="dxa"/>
            <w:vAlign w:val="center"/>
          </w:tcPr>
          <w:p w14:paraId="2F056B7B" w14:textId="77777777" w:rsidR="00BF1421" w:rsidRPr="009910FA" w:rsidRDefault="00BF1421" w:rsidP="007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42">
              <w:rPr>
                <w:rFonts w:ascii="Times New Roman" w:hAnsi="Times New Roman" w:cs="Times New Roman"/>
                <w:sz w:val="24"/>
                <w:szCs w:val="24"/>
              </w:rPr>
              <w:t>Submit to CLS 499 Assignment Module in Canvas</w:t>
            </w:r>
          </w:p>
        </w:tc>
        <w:tc>
          <w:tcPr>
            <w:tcW w:w="2931" w:type="dxa"/>
            <w:vAlign w:val="center"/>
          </w:tcPr>
          <w:p w14:paraId="7DF91337" w14:textId="77777777" w:rsidR="00BF1421" w:rsidRPr="009910FA" w:rsidRDefault="00BF1421" w:rsidP="007706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1" w:rsidRPr="009910FA" w14:paraId="758C31D7" w14:textId="77777777" w:rsidTr="00770600">
        <w:trPr>
          <w:trHeight w:val="260"/>
          <w:jc w:val="center"/>
        </w:trPr>
        <w:tc>
          <w:tcPr>
            <w:tcW w:w="1406" w:type="dxa"/>
            <w:vAlign w:val="center"/>
          </w:tcPr>
          <w:p w14:paraId="0F126ACB" w14:textId="77777777" w:rsidR="00BF1421" w:rsidRPr="009910FA" w:rsidRDefault="00BF1421" w:rsidP="0077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Align w:val="center"/>
          </w:tcPr>
          <w:p w14:paraId="5097AA23" w14:textId="77777777" w:rsidR="00BF1421" w:rsidRDefault="00BF1421" w:rsidP="007706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6566E9FD" w14:textId="77777777" w:rsidR="00BF1421" w:rsidRPr="009910FA" w:rsidRDefault="00BF1421" w:rsidP="0077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382B709E" w14:textId="77777777" w:rsidR="00BF1421" w:rsidRPr="009910FA" w:rsidRDefault="00BF1421" w:rsidP="007706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1" w:rsidRPr="009910FA" w14:paraId="5B07B39E" w14:textId="77777777" w:rsidTr="00770600">
        <w:trPr>
          <w:trHeight w:val="638"/>
          <w:jc w:val="center"/>
        </w:trPr>
        <w:tc>
          <w:tcPr>
            <w:tcW w:w="1406" w:type="dxa"/>
            <w:vAlign w:val="center"/>
          </w:tcPr>
          <w:p w14:paraId="1E60FA25" w14:textId="77777777" w:rsidR="00BF1421" w:rsidRPr="009910FA" w:rsidRDefault="00BF1421" w:rsidP="007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FA">
              <w:rPr>
                <w:rFonts w:ascii="Times New Roman" w:hAnsi="Times New Roman" w:cs="Times New Roman"/>
                <w:sz w:val="24"/>
                <w:szCs w:val="24"/>
              </w:rPr>
              <w:t xml:space="preserve">February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9" w:type="dxa"/>
            <w:vAlign w:val="center"/>
          </w:tcPr>
          <w:p w14:paraId="09692CCB" w14:textId="77777777" w:rsidR="00BF1421" w:rsidRPr="008563EB" w:rsidRDefault="00BF1421" w:rsidP="0077060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Capstone </w:t>
            </w:r>
            <w:r w:rsidRPr="00856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Poster due</w:t>
            </w:r>
          </w:p>
        </w:tc>
        <w:tc>
          <w:tcPr>
            <w:tcW w:w="3117" w:type="dxa"/>
            <w:vAlign w:val="center"/>
          </w:tcPr>
          <w:p w14:paraId="22E828F0" w14:textId="77777777" w:rsidR="00BF1421" w:rsidRPr="009910FA" w:rsidRDefault="00BF1421" w:rsidP="007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42">
              <w:rPr>
                <w:rFonts w:ascii="Times New Roman" w:hAnsi="Times New Roman" w:cs="Times New Roman"/>
                <w:sz w:val="24"/>
                <w:szCs w:val="24"/>
              </w:rPr>
              <w:t>Submit to Assignment Module in Canvas</w:t>
            </w:r>
          </w:p>
        </w:tc>
        <w:tc>
          <w:tcPr>
            <w:tcW w:w="2931" w:type="dxa"/>
            <w:vAlign w:val="center"/>
          </w:tcPr>
          <w:p w14:paraId="3F7733B6" w14:textId="77777777" w:rsidR="00BF1421" w:rsidRPr="009910FA" w:rsidRDefault="00BF1421" w:rsidP="007706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1" w:rsidRPr="009910FA" w14:paraId="3D159D03" w14:textId="77777777" w:rsidTr="00770600">
        <w:trPr>
          <w:trHeight w:val="215"/>
          <w:jc w:val="center"/>
        </w:trPr>
        <w:tc>
          <w:tcPr>
            <w:tcW w:w="1406" w:type="dxa"/>
            <w:vAlign w:val="center"/>
          </w:tcPr>
          <w:p w14:paraId="5182A0D2" w14:textId="77777777" w:rsidR="00BF1421" w:rsidRPr="009910FA" w:rsidRDefault="00BF1421" w:rsidP="0077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Align w:val="center"/>
          </w:tcPr>
          <w:p w14:paraId="1B606BC3" w14:textId="77777777" w:rsidR="00BF1421" w:rsidRDefault="00BF1421" w:rsidP="0077060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5D12D8A7" w14:textId="77777777" w:rsidR="00BF1421" w:rsidRPr="009910FA" w:rsidRDefault="00BF1421" w:rsidP="007706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370E5D14" w14:textId="77777777" w:rsidR="00BF1421" w:rsidRPr="009910FA" w:rsidRDefault="00BF1421" w:rsidP="007706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1" w:rsidRPr="009910FA" w14:paraId="1D59C286" w14:textId="77777777" w:rsidTr="00770600">
        <w:trPr>
          <w:trHeight w:val="593"/>
          <w:jc w:val="center"/>
        </w:trPr>
        <w:tc>
          <w:tcPr>
            <w:tcW w:w="1406" w:type="dxa"/>
            <w:vAlign w:val="center"/>
          </w:tcPr>
          <w:p w14:paraId="01354047" w14:textId="77777777" w:rsidR="00BF1421" w:rsidRPr="009910FA" w:rsidRDefault="00BF1421" w:rsidP="007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27</w:t>
            </w:r>
          </w:p>
        </w:tc>
        <w:tc>
          <w:tcPr>
            <w:tcW w:w="2729" w:type="dxa"/>
            <w:vAlign w:val="center"/>
          </w:tcPr>
          <w:p w14:paraId="72EFA281" w14:textId="77777777" w:rsidR="00BF1421" w:rsidRPr="008563EB" w:rsidRDefault="00BF1421" w:rsidP="0077060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Capstone </w:t>
            </w:r>
            <w:r w:rsidRPr="008563EB">
              <w:rPr>
                <w:rFonts w:ascii="Times New Roman" w:hAnsi="Times New Roman" w:cs="Times New Roman"/>
                <w:b/>
                <w:sz w:val="24"/>
                <w:szCs w:val="24"/>
              </w:rPr>
              <w:t>PowerPoint due</w:t>
            </w:r>
          </w:p>
        </w:tc>
        <w:tc>
          <w:tcPr>
            <w:tcW w:w="3117" w:type="dxa"/>
            <w:vAlign w:val="center"/>
          </w:tcPr>
          <w:p w14:paraId="6E3A3057" w14:textId="77777777" w:rsidR="00BF1421" w:rsidRPr="009910FA" w:rsidRDefault="00BF1421" w:rsidP="007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42">
              <w:rPr>
                <w:rFonts w:ascii="Times New Roman" w:hAnsi="Times New Roman" w:cs="Times New Roman"/>
                <w:sz w:val="24"/>
                <w:szCs w:val="24"/>
              </w:rPr>
              <w:t>Submit to Assignment Module in Canvas</w:t>
            </w:r>
          </w:p>
        </w:tc>
        <w:tc>
          <w:tcPr>
            <w:tcW w:w="2931" w:type="dxa"/>
            <w:vAlign w:val="center"/>
          </w:tcPr>
          <w:p w14:paraId="495D5A30" w14:textId="77777777" w:rsidR="00BF1421" w:rsidRPr="009910FA" w:rsidRDefault="00BF1421" w:rsidP="007706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1" w:rsidRPr="009910FA" w14:paraId="69A89F2F" w14:textId="77777777" w:rsidTr="00770600">
        <w:trPr>
          <w:trHeight w:val="242"/>
          <w:jc w:val="center"/>
        </w:trPr>
        <w:tc>
          <w:tcPr>
            <w:tcW w:w="1406" w:type="dxa"/>
            <w:vAlign w:val="center"/>
          </w:tcPr>
          <w:p w14:paraId="1788556A" w14:textId="77777777" w:rsidR="00BF1421" w:rsidRPr="009910FA" w:rsidRDefault="00BF1421" w:rsidP="0077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Align w:val="center"/>
          </w:tcPr>
          <w:p w14:paraId="644188F7" w14:textId="77777777" w:rsidR="00BF1421" w:rsidRPr="002300D0" w:rsidRDefault="00BF1421" w:rsidP="007706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4130542E" w14:textId="77777777" w:rsidR="00BF1421" w:rsidRPr="002300D0" w:rsidRDefault="00BF1421" w:rsidP="0077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761A4A7D" w14:textId="77777777" w:rsidR="00BF1421" w:rsidRPr="009910FA" w:rsidRDefault="00BF1421" w:rsidP="007706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1" w:rsidRPr="009910FA" w14:paraId="70518841" w14:textId="77777777" w:rsidTr="00770600">
        <w:trPr>
          <w:trHeight w:val="638"/>
          <w:jc w:val="center"/>
        </w:trPr>
        <w:tc>
          <w:tcPr>
            <w:tcW w:w="1406" w:type="dxa"/>
            <w:vAlign w:val="center"/>
          </w:tcPr>
          <w:p w14:paraId="04EFBEFF" w14:textId="77777777" w:rsidR="00BF1421" w:rsidRPr="009910FA" w:rsidRDefault="00BF1421" w:rsidP="007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FA"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9" w:type="dxa"/>
            <w:vAlign w:val="center"/>
          </w:tcPr>
          <w:p w14:paraId="7C7EE5D8" w14:textId="77777777" w:rsidR="00BF1421" w:rsidRPr="002300D0" w:rsidRDefault="00BF1421" w:rsidP="007706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Capstone </w:t>
            </w:r>
            <w:r w:rsidRPr="00230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Electronic Paper Due </w:t>
            </w:r>
          </w:p>
        </w:tc>
        <w:tc>
          <w:tcPr>
            <w:tcW w:w="3117" w:type="dxa"/>
            <w:vAlign w:val="center"/>
          </w:tcPr>
          <w:p w14:paraId="2B448BED" w14:textId="77777777" w:rsidR="00BF1421" w:rsidRPr="002300D0" w:rsidRDefault="00BF1421" w:rsidP="007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42">
              <w:rPr>
                <w:rFonts w:ascii="Times New Roman" w:hAnsi="Times New Roman" w:cs="Times New Roman"/>
                <w:sz w:val="24"/>
                <w:szCs w:val="24"/>
              </w:rPr>
              <w:t>Submit to Assignment Module in Canvas</w:t>
            </w:r>
          </w:p>
        </w:tc>
        <w:tc>
          <w:tcPr>
            <w:tcW w:w="2931" w:type="dxa"/>
            <w:vAlign w:val="center"/>
          </w:tcPr>
          <w:p w14:paraId="7FB8D1B2" w14:textId="77777777" w:rsidR="00BF1421" w:rsidRPr="009910FA" w:rsidRDefault="00BF1421" w:rsidP="007706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1" w:rsidRPr="009910FA" w14:paraId="49A9CD04" w14:textId="77777777" w:rsidTr="00770600">
        <w:trPr>
          <w:trHeight w:val="170"/>
          <w:jc w:val="center"/>
        </w:trPr>
        <w:tc>
          <w:tcPr>
            <w:tcW w:w="1406" w:type="dxa"/>
            <w:vAlign w:val="center"/>
          </w:tcPr>
          <w:p w14:paraId="02E529B7" w14:textId="77777777" w:rsidR="00BF1421" w:rsidRDefault="00BF1421" w:rsidP="0077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Align w:val="center"/>
          </w:tcPr>
          <w:p w14:paraId="2C7E0DF3" w14:textId="77777777" w:rsidR="00BF1421" w:rsidRPr="002300D0" w:rsidRDefault="00BF1421" w:rsidP="0077060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7AE9ED28" w14:textId="77777777" w:rsidR="00BF1421" w:rsidRDefault="00BF1421" w:rsidP="0077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7B3C0C1E" w14:textId="77777777" w:rsidR="00BF1421" w:rsidRPr="002300D0" w:rsidRDefault="00BF1421" w:rsidP="007706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1" w:rsidRPr="009910FA" w14:paraId="2DB69909" w14:textId="77777777" w:rsidTr="00770600">
        <w:trPr>
          <w:trHeight w:val="1493"/>
          <w:jc w:val="center"/>
        </w:trPr>
        <w:tc>
          <w:tcPr>
            <w:tcW w:w="1406" w:type="dxa"/>
            <w:vAlign w:val="center"/>
          </w:tcPr>
          <w:p w14:paraId="122ADE82" w14:textId="77777777" w:rsidR="00BF1421" w:rsidRPr="009910FA" w:rsidRDefault="00BF1421" w:rsidP="007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TBD March </w:t>
            </w:r>
          </w:p>
        </w:tc>
        <w:tc>
          <w:tcPr>
            <w:tcW w:w="2729" w:type="dxa"/>
            <w:vAlign w:val="center"/>
          </w:tcPr>
          <w:p w14:paraId="11A6E2B8" w14:textId="77777777" w:rsidR="00BF1421" w:rsidRPr="002300D0" w:rsidRDefault="00BF1421" w:rsidP="0077060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MANDATORY ATTENDANCE AT UWSP </w:t>
            </w:r>
            <w:r w:rsidRPr="002300D0">
              <w:rPr>
                <w:rFonts w:ascii="Times New Roman" w:hAnsi="Times New Roman" w:cs="Times New Roman"/>
                <w:sz w:val="24"/>
                <w:szCs w:val="24"/>
              </w:rPr>
              <w:t>for Poster Session, Presentations, and lunch</w:t>
            </w:r>
          </w:p>
        </w:tc>
        <w:tc>
          <w:tcPr>
            <w:tcW w:w="3117" w:type="dxa"/>
            <w:vAlign w:val="center"/>
          </w:tcPr>
          <w:p w14:paraId="4A5456E1" w14:textId="77777777" w:rsidR="00BF1421" w:rsidRPr="002300D0" w:rsidRDefault="00BF1421" w:rsidP="007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laptop will be provided.  Please make sure you can access your presentation (flash-drive, google docs, etc.)</w:t>
            </w:r>
          </w:p>
        </w:tc>
        <w:tc>
          <w:tcPr>
            <w:tcW w:w="2931" w:type="dxa"/>
            <w:vAlign w:val="center"/>
          </w:tcPr>
          <w:p w14:paraId="2095CBC2" w14:textId="77777777" w:rsidR="00BF1421" w:rsidRPr="009910FA" w:rsidRDefault="00BF1421" w:rsidP="007706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00D0">
              <w:rPr>
                <w:rFonts w:ascii="Times New Roman" w:hAnsi="Times New Roman" w:cs="Times New Roman"/>
                <w:sz w:val="24"/>
                <w:szCs w:val="24"/>
              </w:rPr>
              <w:t>You will be notified of time/place of event via email</w:t>
            </w:r>
          </w:p>
        </w:tc>
      </w:tr>
      <w:tr w:rsidR="00BF1421" w:rsidRPr="009910FA" w14:paraId="55DE45D2" w14:textId="77777777" w:rsidTr="00770600">
        <w:trPr>
          <w:trHeight w:val="152"/>
          <w:jc w:val="center"/>
        </w:trPr>
        <w:tc>
          <w:tcPr>
            <w:tcW w:w="1406" w:type="dxa"/>
            <w:vAlign w:val="center"/>
          </w:tcPr>
          <w:p w14:paraId="5119B3A7" w14:textId="77777777" w:rsidR="00BF1421" w:rsidRDefault="00BF1421" w:rsidP="0077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Align w:val="center"/>
          </w:tcPr>
          <w:p w14:paraId="620DEF26" w14:textId="77777777" w:rsidR="00BF1421" w:rsidRPr="002300D0" w:rsidRDefault="00BF1421" w:rsidP="0077060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4B9C6AB5" w14:textId="77777777" w:rsidR="00BF1421" w:rsidRDefault="00BF1421" w:rsidP="0077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4AB67CCB" w14:textId="77777777" w:rsidR="00BF1421" w:rsidRPr="002300D0" w:rsidRDefault="00BF1421" w:rsidP="007706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1" w:rsidRPr="009910FA" w14:paraId="200CC763" w14:textId="77777777" w:rsidTr="00770600">
        <w:trPr>
          <w:trHeight w:val="1142"/>
          <w:jc w:val="center"/>
        </w:trPr>
        <w:tc>
          <w:tcPr>
            <w:tcW w:w="1406" w:type="dxa"/>
            <w:vAlign w:val="center"/>
          </w:tcPr>
          <w:p w14:paraId="4B296D78" w14:textId="77777777" w:rsidR="00BF1421" w:rsidRDefault="00BF1421" w:rsidP="007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TBD </w:t>
            </w:r>
            <w:r w:rsidRPr="001A6642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2729" w:type="dxa"/>
            <w:vAlign w:val="center"/>
          </w:tcPr>
          <w:p w14:paraId="0F5968D1" w14:textId="77777777" w:rsidR="00BF1421" w:rsidRDefault="00BF1421" w:rsidP="0077060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6-month Students only: Mandatory Attendance AT UWSP for </w:t>
            </w:r>
          </w:p>
          <w:p w14:paraId="7416D3B1" w14:textId="77777777" w:rsidR="00BF1421" w:rsidRPr="002300D0" w:rsidRDefault="00BF1421" w:rsidP="0077060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Review Day</w:t>
            </w:r>
          </w:p>
        </w:tc>
        <w:tc>
          <w:tcPr>
            <w:tcW w:w="3117" w:type="dxa"/>
            <w:vAlign w:val="center"/>
          </w:tcPr>
          <w:p w14:paraId="2AC42F3A" w14:textId="77777777" w:rsidR="00BF1421" w:rsidRDefault="00BF1421" w:rsidP="007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Bowl Practice/Information</w:t>
            </w:r>
          </w:p>
        </w:tc>
        <w:tc>
          <w:tcPr>
            <w:tcW w:w="2931" w:type="dxa"/>
            <w:vAlign w:val="center"/>
          </w:tcPr>
          <w:p w14:paraId="43549CB6" w14:textId="77777777" w:rsidR="00BF1421" w:rsidRPr="002300D0" w:rsidRDefault="00BF1421" w:rsidP="007706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1" w:rsidRPr="009910FA" w14:paraId="0424C188" w14:textId="77777777" w:rsidTr="00770600">
        <w:trPr>
          <w:trHeight w:val="170"/>
          <w:jc w:val="center"/>
        </w:trPr>
        <w:tc>
          <w:tcPr>
            <w:tcW w:w="1406" w:type="dxa"/>
            <w:vAlign w:val="center"/>
          </w:tcPr>
          <w:p w14:paraId="2549EF91" w14:textId="77777777" w:rsidR="00BF1421" w:rsidRDefault="00BF1421" w:rsidP="0077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Align w:val="center"/>
          </w:tcPr>
          <w:p w14:paraId="207855E9" w14:textId="77777777" w:rsidR="00BF1421" w:rsidRDefault="00BF1421" w:rsidP="0077060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43848304" w14:textId="77777777" w:rsidR="00BF1421" w:rsidRDefault="00BF1421" w:rsidP="0077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4DA31335" w14:textId="77777777" w:rsidR="00BF1421" w:rsidRDefault="00BF1421" w:rsidP="007706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21" w:rsidRPr="009910FA" w14:paraId="0CB84BF4" w14:textId="77777777" w:rsidTr="00770600">
        <w:trPr>
          <w:trHeight w:val="890"/>
          <w:jc w:val="center"/>
        </w:trPr>
        <w:tc>
          <w:tcPr>
            <w:tcW w:w="1406" w:type="dxa"/>
            <w:vAlign w:val="center"/>
          </w:tcPr>
          <w:p w14:paraId="112139C1" w14:textId="77777777" w:rsidR="00BF1421" w:rsidRDefault="00BF1421" w:rsidP="007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31</w:t>
            </w:r>
          </w:p>
        </w:tc>
        <w:tc>
          <w:tcPr>
            <w:tcW w:w="2729" w:type="dxa"/>
            <w:vAlign w:val="center"/>
          </w:tcPr>
          <w:p w14:paraId="42B14F32" w14:textId="77777777" w:rsidR="00BF1421" w:rsidRPr="008563EB" w:rsidRDefault="00BF1421" w:rsidP="0077060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Reflection Paper Due</w:t>
            </w:r>
          </w:p>
        </w:tc>
        <w:tc>
          <w:tcPr>
            <w:tcW w:w="3117" w:type="dxa"/>
            <w:vAlign w:val="center"/>
          </w:tcPr>
          <w:p w14:paraId="2737FFD7" w14:textId="77777777" w:rsidR="00BF1421" w:rsidRPr="001A6642" w:rsidRDefault="00BF1421" w:rsidP="007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Submit to CLS 399 Assignment Module in Canvas</w:t>
            </w:r>
          </w:p>
        </w:tc>
        <w:tc>
          <w:tcPr>
            <w:tcW w:w="2931" w:type="dxa"/>
            <w:vAlign w:val="center"/>
          </w:tcPr>
          <w:p w14:paraId="2A5EAA4E" w14:textId="77777777" w:rsidR="00BF1421" w:rsidRDefault="00BF1421" w:rsidP="007706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1A81AB" w14:textId="14A380EE" w:rsidR="00BF1421" w:rsidRDefault="00BF1421" w:rsidP="00E04584">
      <w:pPr>
        <w:keepNext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F95F862" w14:textId="77777777" w:rsidR="00AF1B85" w:rsidRPr="00AE7941" w:rsidRDefault="00AF1B85" w:rsidP="00E04584">
      <w:pPr>
        <w:keepNext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2DD852A" w14:textId="4E7F8433" w:rsidR="00E04584" w:rsidRDefault="00E04584" w:rsidP="00E0458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260" w:type="dxa"/>
        <w:jc w:val="center"/>
        <w:tblLook w:val="04A0" w:firstRow="1" w:lastRow="0" w:firstColumn="1" w:lastColumn="0" w:noHBand="0" w:noVBand="1"/>
      </w:tblPr>
      <w:tblGrid>
        <w:gridCol w:w="1530"/>
        <w:gridCol w:w="2695"/>
        <w:gridCol w:w="3366"/>
        <w:gridCol w:w="2669"/>
      </w:tblGrid>
      <w:tr w:rsidR="00BC62A3" w:rsidRPr="001701F0" w14:paraId="38B5391F" w14:textId="77777777" w:rsidTr="00770600">
        <w:trPr>
          <w:jc w:val="center"/>
        </w:trPr>
        <w:tc>
          <w:tcPr>
            <w:tcW w:w="1530" w:type="dxa"/>
            <w:shd w:val="clear" w:color="auto" w:fill="D0CECE" w:themeFill="background2" w:themeFillShade="E6"/>
          </w:tcPr>
          <w:p w14:paraId="45B21534" w14:textId="77777777" w:rsidR="00BC62A3" w:rsidRPr="001701F0" w:rsidRDefault="00BC62A3" w:rsidP="007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2695" w:type="dxa"/>
            <w:shd w:val="clear" w:color="auto" w:fill="D0CECE" w:themeFill="background2" w:themeFillShade="E6"/>
          </w:tcPr>
          <w:p w14:paraId="5BE43744" w14:textId="77777777" w:rsidR="00BC62A3" w:rsidRPr="001701F0" w:rsidRDefault="00BC62A3" w:rsidP="00770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F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3366" w:type="dxa"/>
            <w:shd w:val="clear" w:color="auto" w:fill="D0CECE" w:themeFill="background2" w:themeFillShade="E6"/>
          </w:tcPr>
          <w:p w14:paraId="5D292190" w14:textId="77777777" w:rsidR="00BC62A3" w:rsidRPr="001701F0" w:rsidRDefault="00BC62A3" w:rsidP="007706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1F0">
              <w:rPr>
                <w:rFonts w:ascii="Times New Roman" w:hAnsi="Times New Roman" w:cs="Times New Roman"/>
                <w:b/>
                <w:sz w:val="24"/>
                <w:szCs w:val="24"/>
              </w:rPr>
              <w:t>Submission</w:t>
            </w:r>
          </w:p>
        </w:tc>
        <w:tc>
          <w:tcPr>
            <w:tcW w:w="2669" w:type="dxa"/>
            <w:shd w:val="clear" w:color="auto" w:fill="D0CECE" w:themeFill="background2" w:themeFillShade="E6"/>
          </w:tcPr>
          <w:p w14:paraId="0DF986CE" w14:textId="77777777" w:rsidR="00BC62A3" w:rsidRPr="001701F0" w:rsidRDefault="00BC62A3" w:rsidP="007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F0">
              <w:rPr>
                <w:rFonts w:ascii="Times New Roman" w:hAnsi="Times New Roman" w:cs="Times New Roman"/>
                <w:b/>
                <w:sz w:val="24"/>
                <w:szCs w:val="24"/>
              </w:rPr>
              <w:t>Additional Information</w:t>
            </w:r>
          </w:p>
        </w:tc>
      </w:tr>
      <w:tr w:rsidR="00BC62A3" w:rsidRPr="001701F0" w14:paraId="31FA763E" w14:textId="77777777" w:rsidTr="00D16C7A">
        <w:trPr>
          <w:trHeight w:val="1502"/>
          <w:jc w:val="center"/>
        </w:trPr>
        <w:tc>
          <w:tcPr>
            <w:tcW w:w="1530" w:type="dxa"/>
            <w:vAlign w:val="center"/>
          </w:tcPr>
          <w:p w14:paraId="7B8F413A" w14:textId="77777777" w:rsidR="00BC62A3" w:rsidRDefault="00BC62A3" w:rsidP="007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14:paraId="41C64B5A" w14:textId="77777777" w:rsidR="00BC62A3" w:rsidRPr="001701F0" w:rsidRDefault="00BC62A3" w:rsidP="007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TBD</w:t>
            </w:r>
          </w:p>
        </w:tc>
        <w:tc>
          <w:tcPr>
            <w:tcW w:w="2695" w:type="dxa"/>
            <w:vAlign w:val="center"/>
          </w:tcPr>
          <w:p w14:paraId="6F458A25" w14:textId="77777777" w:rsidR="00BC62A3" w:rsidRPr="008563EB" w:rsidRDefault="00BC62A3" w:rsidP="0077060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D18E19" w14:textId="77777777" w:rsidR="00BC62A3" w:rsidRDefault="00BC62A3" w:rsidP="0077060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ASCLS-WI Convention Poster Submission form due</w:t>
            </w:r>
          </w:p>
        </w:tc>
        <w:tc>
          <w:tcPr>
            <w:tcW w:w="3366" w:type="dxa"/>
            <w:vAlign w:val="center"/>
          </w:tcPr>
          <w:p w14:paraId="57453B35" w14:textId="77777777" w:rsidR="00BC62A3" w:rsidRDefault="00BC62A3" w:rsidP="007706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642">
              <w:rPr>
                <w:rFonts w:ascii="Times New Roman" w:hAnsi="Times New Roman" w:cs="Times New Roman"/>
                <w:sz w:val="24"/>
                <w:szCs w:val="24"/>
              </w:rPr>
              <w:t>Submit to CLS 499 Assignment Module in Canvas</w:t>
            </w:r>
            <w:r w:rsidRPr="00991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9" w:type="dxa"/>
            <w:vAlign w:val="center"/>
          </w:tcPr>
          <w:p w14:paraId="15FD5033" w14:textId="77777777" w:rsidR="00BC62A3" w:rsidRPr="001701F0" w:rsidRDefault="00BC62A3" w:rsidP="007706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will be sent via email and posted in Canvas when available</w:t>
            </w:r>
          </w:p>
        </w:tc>
      </w:tr>
      <w:tr w:rsidR="00BC62A3" w:rsidRPr="001701F0" w14:paraId="67D4A256" w14:textId="77777777" w:rsidTr="00D16C7A">
        <w:trPr>
          <w:trHeight w:val="1790"/>
          <w:jc w:val="center"/>
        </w:trPr>
        <w:tc>
          <w:tcPr>
            <w:tcW w:w="1530" w:type="dxa"/>
            <w:vAlign w:val="center"/>
          </w:tcPr>
          <w:p w14:paraId="7096E776" w14:textId="77777777" w:rsidR="00BC62A3" w:rsidRDefault="00BC62A3" w:rsidP="007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F0">
              <w:rPr>
                <w:rFonts w:ascii="Times New Roman" w:hAnsi="Times New Roman" w:cs="Times New Roman"/>
                <w:sz w:val="24"/>
                <w:szCs w:val="24"/>
              </w:rPr>
              <w:t>Apr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</w:p>
          <w:p w14:paraId="683A89E2" w14:textId="77777777" w:rsidR="00BC62A3" w:rsidRPr="009F32DF" w:rsidRDefault="00BC62A3" w:rsidP="007706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TBD</w:t>
            </w:r>
          </w:p>
        </w:tc>
        <w:tc>
          <w:tcPr>
            <w:tcW w:w="2695" w:type="dxa"/>
            <w:vAlign w:val="center"/>
          </w:tcPr>
          <w:p w14:paraId="28C89239" w14:textId="77777777" w:rsidR="00BC62A3" w:rsidRPr="001701F0" w:rsidRDefault="00BC62A3" w:rsidP="0077060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Mandatory Attendance</w:t>
            </w:r>
          </w:p>
          <w:p w14:paraId="319E567F" w14:textId="77777777" w:rsidR="00BC62A3" w:rsidRPr="00051C73" w:rsidRDefault="00BC62A3" w:rsidP="0077060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F0">
              <w:rPr>
                <w:rFonts w:ascii="Times New Roman" w:hAnsi="Times New Roman" w:cs="Times New Roman"/>
                <w:b/>
                <w:sz w:val="24"/>
                <w:szCs w:val="24"/>
              </w:rPr>
              <w:t>ASCLS-WI State Laboratory Convention</w:t>
            </w:r>
            <w:r w:rsidRPr="001701F0">
              <w:rPr>
                <w:rFonts w:ascii="Times New Roman" w:hAnsi="Times New Roman" w:cs="Times New Roman"/>
                <w:sz w:val="24"/>
                <w:szCs w:val="24"/>
              </w:rPr>
              <w:t xml:space="preserve"> Student Bowl</w:t>
            </w:r>
          </w:p>
          <w:p w14:paraId="32FFEDE5" w14:textId="1DC9526B" w:rsidR="00BC62A3" w:rsidRPr="001701F0" w:rsidRDefault="00BC62A3" w:rsidP="007706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1F0">
              <w:rPr>
                <w:rFonts w:ascii="Times New Roman" w:hAnsi="Times New Roman" w:cs="Times New Roman"/>
                <w:sz w:val="24"/>
                <w:szCs w:val="24"/>
              </w:rPr>
              <w:t>Convention</w:t>
            </w:r>
          </w:p>
        </w:tc>
        <w:tc>
          <w:tcPr>
            <w:tcW w:w="3366" w:type="dxa"/>
            <w:vAlign w:val="center"/>
          </w:tcPr>
          <w:p w14:paraId="1F563340" w14:textId="77777777" w:rsidR="00BC62A3" w:rsidRPr="001701F0" w:rsidRDefault="00BC62A3" w:rsidP="007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TBD</w:t>
            </w:r>
          </w:p>
        </w:tc>
        <w:tc>
          <w:tcPr>
            <w:tcW w:w="2669" w:type="dxa"/>
            <w:vAlign w:val="center"/>
          </w:tcPr>
          <w:p w14:paraId="48F8D58C" w14:textId="77777777" w:rsidR="00BC62A3" w:rsidRDefault="00BC62A3" w:rsidP="007706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1F0">
              <w:rPr>
                <w:rFonts w:ascii="Times New Roman" w:hAnsi="Times New Roman" w:cs="Times New Roman"/>
                <w:sz w:val="24"/>
                <w:szCs w:val="24"/>
              </w:rPr>
              <w:t xml:space="preserve">Student is responsible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registration and lodging. Attendance is mandatory for the student bowl and both days of the convention.</w:t>
            </w:r>
          </w:p>
          <w:p w14:paraId="0D2537A6" w14:textId="77777777" w:rsidR="00BC62A3" w:rsidRPr="001701F0" w:rsidRDefault="00BC62A3" w:rsidP="007706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182" w:rsidRPr="001701F0" w14:paraId="3CDD17B5" w14:textId="77777777" w:rsidTr="00D16C7A">
        <w:trPr>
          <w:trHeight w:val="755"/>
          <w:jc w:val="center"/>
        </w:trPr>
        <w:tc>
          <w:tcPr>
            <w:tcW w:w="1530" w:type="dxa"/>
            <w:vAlign w:val="center"/>
          </w:tcPr>
          <w:p w14:paraId="4DB8D5B9" w14:textId="5B5498D0" w:rsidR="00E92182" w:rsidRPr="001701F0" w:rsidRDefault="00E92182" w:rsidP="00E9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31</w:t>
            </w:r>
          </w:p>
        </w:tc>
        <w:tc>
          <w:tcPr>
            <w:tcW w:w="2695" w:type="dxa"/>
            <w:vAlign w:val="center"/>
          </w:tcPr>
          <w:p w14:paraId="46EBEB21" w14:textId="57773C47" w:rsidR="00E92182" w:rsidRDefault="00E92182" w:rsidP="00E9218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 day to submit all work.</w:t>
            </w:r>
          </w:p>
        </w:tc>
        <w:tc>
          <w:tcPr>
            <w:tcW w:w="3366" w:type="dxa"/>
            <w:vAlign w:val="center"/>
          </w:tcPr>
          <w:p w14:paraId="63A8316B" w14:textId="14504C08" w:rsidR="00E92182" w:rsidRDefault="00E92182" w:rsidP="00E921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Canvas to ensure submission for all components</w:t>
            </w:r>
          </w:p>
        </w:tc>
        <w:tc>
          <w:tcPr>
            <w:tcW w:w="2669" w:type="dxa"/>
            <w:vAlign w:val="center"/>
          </w:tcPr>
          <w:p w14:paraId="467CCD4F" w14:textId="67819962" w:rsidR="00E92182" w:rsidRPr="001701F0" w:rsidRDefault="00E92182" w:rsidP="00E921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work not submitted will earn a zero.</w:t>
            </w:r>
          </w:p>
        </w:tc>
      </w:tr>
    </w:tbl>
    <w:p w14:paraId="0CFF8AA6" w14:textId="77777777" w:rsidR="00BF1421" w:rsidRPr="00E04584" w:rsidRDefault="00BF1421" w:rsidP="00E0458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74A8190" w14:textId="77777777" w:rsidR="00E04584" w:rsidRPr="00E04584" w:rsidRDefault="00E04584" w:rsidP="00E04584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E04584" w:rsidRPr="00E04584" w:rsidSect="00555308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B17E" w14:textId="77777777" w:rsidR="007A23B9" w:rsidRDefault="007A23B9" w:rsidP="00AF1B85">
      <w:r>
        <w:separator/>
      </w:r>
    </w:p>
  </w:endnote>
  <w:endnote w:type="continuationSeparator" w:id="0">
    <w:p w14:paraId="54151524" w14:textId="77777777" w:rsidR="007A23B9" w:rsidRDefault="007A23B9" w:rsidP="00AF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9CD9" w14:textId="6E1EF1CD" w:rsidR="00AF1B85" w:rsidRDefault="006C0094" w:rsidP="006C0094">
    <w:pPr>
      <w:pStyle w:val="Footer"/>
      <w:jc w:val="left"/>
      <w:rPr>
        <w:color w:val="4472C4" w:themeColor="accent1"/>
        <w:sz w:val="20"/>
        <w:szCs w:val="20"/>
      </w:rPr>
    </w:pPr>
    <w:r>
      <w:rPr>
        <w:color w:val="4472C4" w:themeColor="accent1"/>
        <w:sz w:val="20"/>
        <w:szCs w:val="20"/>
      </w:rPr>
      <w:t>CLS 499 Advanced Studies in CLS</w:t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</w:r>
    <w:r w:rsidR="00AF1B85">
      <w:rPr>
        <w:color w:val="4472C4" w:themeColor="accent1"/>
        <w:sz w:val="20"/>
        <w:szCs w:val="20"/>
      </w:rPr>
      <w:t xml:space="preserve">pg. </w:t>
    </w:r>
    <w:r w:rsidR="00AF1B85">
      <w:rPr>
        <w:color w:val="4472C4" w:themeColor="accent1"/>
        <w:sz w:val="20"/>
        <w:szCs w:val="20"/>
      </w:rPr>
      <w:fldChar w:fldCharType="begin"/>
    </w:r>
    <w:r w:rsidR="00AF1B85">
      <w:rPr>
        <w:color w:val="4472C4" w:themeColor="accent1"/>
        <w:sz w:val="20"/>
        <w:szCs w:val="20"/>
      </w:rPr>
      <w:instrText xml:space="preserve"> PAGE  \* Arabic </w:instrText>
    </w:r>
    <w:r w:rsidR="00AF1B85">
      <w:rPr>
        <w:color w:val="4472C4" w:themeColor="accent1"/>
        <w:sz w:val="20"/>
        <w:szCs w:val="20"/>
      </w:rPr>
      <w:fldChar w:fldCharType="separate"/>
    </w:r>
    <w:r w:rsidR="00AF1B85">
      <w:rPr>
        <w:noProof/>
        <w:color w:val="4472C4" w:themeColor="accent1"/>
        <w:sz w:val="20"/>
        <w:szCs w:val="20"/>
      </w:rPr>
      <w:t>1</w:t>
    </w:r>
    <w:r w:rsidR="00AF1B85">
      <w:rPr>
        <w:color w:val="4472C4" w:themeColor="accent1"/>
        <w:sz w:val="20"/>
        <w:szCs w:val="20"/>
      </w:rPr>
      <w:fldChar w:fldCharType="end"/>
    </w:r>
  </w:p>
  <w:p w14:paraId="62814ADB" w14:textId="4B2F80B9" w:rsidR="00AF1B85" w:rsidRDefault="006C0094" w:rsidP="006C0094">
    <w:pPr>
      <w:pStyle w:val="Footer"/>
      <w:jc w:val="left"/>
    </w:pPr>
    <w:r>
      <w:rPr>
        <w:color w:val="4472C4" w:themeColor="accent1"/>
        <w:sz w:val="20"/>
        <w:szCs w:val="20"/>
      </w:rPr>
      <w:t>2022-2023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D0A3" w14:textId="77777777" w:rsidR="007A23B9" w:rsidRDefault="007A23B9" w:rsidP="00AF1B85">
      <w:r>
        <w:separator/>
      </w:r>
    </w:p>
  </w:footnote>
  <w:footnote w:type="continuationSeparator" w:id="0">
    <w:p w14:paraId="19D64E4C" w14:textId="77777777" w:rsidR="007A23B9" w:rsidRDefault="007A23B9" w:rsidP="00AF1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2223"/>
    <w:multiLevelType w:val="singleLevel"/>
    <w:tmpl w:val="B072BB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913205E"/>
    <w:multiLevelType w:val="hybridMultilevel"/>
    <w:tmpl w:val="3C70ED5A"/>
    <w:lvl w:ilvl="0" w:tplc="34AC31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9710C"/>
    <w:multiLevelType w:val="singleLevel"/>
    <w:tmpl w:val="425C35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30E60C0"/>
    <w:multiLevelType w:val="hybridMultilevel"/>
    <w:tmpl w:val="CECCFF6E"/>
    <w:lvl w:ilvl="0" w:tplc="34AC31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5086D"/>
    <w:multiLevelType w:val="hybridMultilevel"/>
    <w:tmpl w:val="EABE30BA"/>
    <w:lvl w:ilvl="0" w:tplc="34AC31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B46B5"/>
    <w:multiLevelType w:val="hybridMultilevel"/>
    <w:tmpl w:val="2B1E9BA8"/>
    <w:lvl w:ilvl="0" w:tplc="95C083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5E79BB"/>
    <w:multiLevelType w:val="hybridMultilevel"/>
    <w:tmpl w:val="21FE6AD0"/>
    <w:lvl w:ilvl="0" w:tplc="7846B7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366B5"/>
    <w:multiLevelType w:val="hybridMultilevel"/>
    <w:tmpl w:val="ED40440C"/>
    <w:lvl w:ilvl="0" w:tplc="34AC31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288161">
    <w:abstractNumId w:val="0"/>
  </w:num>
  <w:num w:numId="2" w16cid:durableId="373433519">
    <w:abstractNumId w:val="2"/>
  </w:num>
  <w:num w:numId="3" w16cid:durableId="101657725">
    <w:abstractNumId w:val="5"/>
  </w:num>
  <w:num w:numId="4" w16cid:durableId="979699162">
    <w:abstractNumId w:val="1"/>
  </w:num>
  <w:num w:numId="5" w16cid:durableId="1531145241">
    <w:abstractNumId w:val="3"/>
  </w:num>
  <w:num w:numId="6" w16cid:durableId="1053508926">
    <w:abstractNumId w:val="4"/>
  </w:num>
  <w:num w:numId="7" w16cid:durableId="2102335415">
    <w:abstractNumId w:val="7"/>
  </w:num>
  <w:num w:numId="8" w16cid:durableId="9464243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84"/>
    <w:rsid w:val="0007248E"/>
    <w:rsid w:val="000D250B"/>
    <w:rsid w:val="00190A2B"/>
    <w:rsid w:val="001A342D"/>
    <w:rsid w:val="002064BE"/>
    <w:rsid w:val="00251B17"/>
    <w:rsid w:val="003822A2"/>
    <w:rsid w:val="00415AB9"/>
    <w:rsid w:val="004E4EB0"/>
    <w:rsid w:val="004F5266"/>
    <w:rsid w:val="00555308"/>
    <w:rsid w:val="005F6BF0"/>
    <w:rsid w:val="006C0094"/>
    <w:rsid w:val="006F0961"/>
    <w:rsid w:val="00715540"/>
    <w:rsid w:val="00735765"/>
    <w:rsid w:val="007A23B9"/>
    <w:rsid w:val="007E3EE8"/>
    <w:rsid w:val="00833132"/>
    <w:rsid w:val="008D4326"/>
    <w:rsid w:val="00A27C37"/>
    <w:rsid w:val="00AE7941"/>
    <w:rsid w:val="00AF1B85"/>
    <w:rsid w:val="00B24E6C"/>
    <w:rsid w:val="00B304C5"/>
    <w:rsid w:val="00B40B73"/>
    <w:rsid w:val="00B869CA"/>
    <w:rsid w:val="00BC62A3"/>
    <w:rsid w:val="00BD1A69"/>
    <w:rsid w:val="00BF1421"/>
    <w:rsid w:val="00CD3CF0"/>
    <w:rsid w:val="00CD7727"/>
    <w:rsid w:val="00D16C7A"/>
    <w:rsid w:val="00D908FC"/>
    <w:rsid w:val="00DB45B6"/>
    <w:rsid w:val="00E04584"/>
    <w:rsid w:val="00E147ED"/>
    <w:rsid w:val="00E92182"/>
    <w:rsid w:val="00EF04C4"/>
    <w:rsid w:val="00FC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21C011C"/>
  <w15:chartTrackingRefBased/>
  <w15:docId w15:val="{A90A3E84-0278-4F6E-91B0-D4A215CE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5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4584"/>
    <w:pPr>
      <w:ind w:left="720"/>
      <w:contextualSpacing/>
    </w:pPr>
  </w:style>
  <w:style w:type="table" w:styleId="TableGrid">
    <w:name w:val="Table Grid"/>
    <w:basedOn w:val="TableNormal"/>
    <w:uiPriority w:val="59"/>
    <w:rsid w:val="00BF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1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B85"/>
  </w:style>
  <w:style w:type="paragraph" w:styleId="Footer">
    <w:name w:val="footer"/>
    <w:basedOn w:val="Normal"/>
    <w:link w:val="FooterChar"/>
    <w:uiPriority w:val="99"/>
    <w:unhideWhenUsed/>
    <w:rsid w:val="00AF1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dbarten@uwsp.ed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Spring</Term>
    <Campus xmlns="409cf07c-705a-4568-bc2e-e1a7cd36a2d3"/>
    <Number xmlns="409cf07c-705a-4568-bc2e-e1a7cd36a2d3">499</Number>
    <Section xmlns="409cf07c-705a-4568-bc2e-e1a7cd36a2d3">1</Section>
    <Calendar_x0020_Year xmlns="409cf07c-705a-4568-bc2e-e1a7cd36a2d3">2022</Calendar_x0020_Year>
    <Course_x0020_Name xmlns="409cf07c-705a-4568-bc2e-e1a7cd36a2d3">Advanced Clinical Studies</Course_x0020_Name>
    <Instructor xmlns="409cf07c-705a-4568-bc2e-e1a7cd36a2d3">Dawn Barten</Instructor>
    <Pre xmlns="409cf07c-705a-4568-bc2e-e1a7cd36a2d3">18</Pre>
  </documentManagement>
</p:properties>
</file>

<file path=customXml/itemProps1.xml><?xml version="1.0" encoding="utf-8"?>
<ds:datastoreItem xmlns:ds="http://schemas.openxmlformats.org/officeDocument/2006/customXml" ds:itemID="{5EC1111D-F5C5-4C80-AA44-70C3F079A39F}"/>
</file>

<file path=customXml/itemProps2.xml><?xml version="1.0" encoding="utf-8"?>
<ds:datastoreItem xmlns:ds="http://schemas.openxmlformats.org/officeDocument/2006/customXml" ds:itemID="{ACAEA416-E8AD-4E4B-B22A-E6E586FE72B1}"/>
</file>

<file path=customXml/itemProps3.xml><?xml version="1.0" encoding="utf-8"?>
<ds:datastoreItem xmlns:ds="http://schemas.openxmlformats.org/officeDocument/2006/customXml" ds:itemID="{A853F0AA-192A-4B66-852D-82A0C065BB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Barten, Dawn</dc:creator>
  <cp:keywords/>
  <dc:description/>
  <cp:lastModifiedBy>Dawn Barten</cp:lastModifiedBy>
  <cp:revision>27</cp:revision>
  <dcterms:created xsi:type="dcterms:W3CDTF">2021-06-23T19:32:00Z</dcterms:created>
  <dcterms:modified xsi:type="dcterms:W3CDTF">2022-07-17T14:21:00Z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